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/>
    <w:p w:rsidR="00585820" w:rsidRDefault="00585820"/>
    <w:p w:rsidR="00585820" w:rsidRDefault="00585820"/>
    <w:p w:rsidR="00585820" w:rsidRDefault="00585820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:rsidTr="00BD1FBD">
        <w:tc>
          <w:tcPr>
            <w:tcW w:w="9736" w:type="dxa"/>
          </w:tcPr>
          <w:p w:rsidR="00C20644" w:rsidRPr="00D03376" w:rsidRDefault="00C20644" w:rsidP="00BD1FBD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C20644" w:rsidRDefault="00C20644" w:rsidP="00F20ED4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332BE1">
              <w:rPr>
                <w:rFonts w:asciiTheme="majorEastAsia" w:hAnsiTheme="majorEastAsia" w:hint="eastAsia"/>
                <w:sz w:val="96"/>
              </w:rPr>
              <w:t>0</w:t>
            </w:r>
            <w:r w:rsidR="00F20ED4">
              <w:rPr>
                <w:rFonts w:asciiTheme="majorEastAsia" w:hAnsiTheme="majorEastAsia" w:hint="eastAsia"/>
                <w:sz w:val="96"/>
              </w:rPr>
              <w:t>7</w:t>
            </w:r>
            <w:r>
              <w:rPr>
                <w:rFonts w:asciiTheme="majorEastAsia" w:hAnsiTheme="majorEastAsia" w:hint="eastAsia"/>
                <w:sz w:val="96"/>
              </w:rPr>
              <w:t>(K</w:t>
            </w:r>
            <w:r w:rsidR="00332BE1">
              <w:rPr>
                <w:rFonts w:asciiTheme="majorEastAsia" w:hAnsiTheme="majorEastAsia" w:hint="eastAsia"/>
                <w:sz w:val="96"/>
              </w:rPr>
              <w:t>3</w:t>
            </w:r>
            <w:r>
              <w:rPr>
                <w:rFonts w:asciiTheme="majorEastAsia" w:hAnsiTheme="majorEastAsia" w:hint="eastAsia"/>
                <w:sz w:val="96"/>
              </w:rPr>
              <w:t>)</w:t>
            </w:r>
          </w:p>
        </w:tc>
      </w:tr>
    </w:tbl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:rsidTr="00BD1FBD">
        <w:trPr>
          <w:trHeight w:val="850"/>
        </w:trPr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</w:tr>
    </w:tbl>
    <w:p w:rsidR="007A20D6" w:rsidRDefault="00C20644" w:rsidP="007A20D6">
      <w:pPr>
        <w:jc w:val="right"/>
      </w:pPr>
      <w:r>
        <w:rPr>
          <w:rFonts w:hint="eastAsia"/>
        </w:rPr>
        <w:t>20</w:t>
      </w:r>
      <w:r w:rsidR="005C53E7">
        <w:rPr>
          <w:rFonts w:hint="eastAsia"/>
        </w:rPr>
        <w:t>20</w:t>
      </w:r>
      <w:bookmarkStart w:id="0" w:name="_GoBack"/>
      <w:bookmarkEnd w:id="0"/>
      <w:r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A20D6" w:rsidTr="005018FE">
        <w:tc>
          <w:tcPr>
            <w:tcW w:w="9736" w:type="dxa"/>
            <w:shd w:val="clear" w:color="auto" w:fill="262626" w:themeFill="text1" w:themeFillTint="D9"/>
          </w:tcPr>
          <w:p w:rsidR="007A20D6" w:rsidRDefault="007A20D6" w:rsidP="005018FE">
            <w:pPr>
              <w:pStyle w:val="1"/>
            </w:pPr>
            <w:r>
              <w:rPr>
                <w:rFonts w:hint="eastAsia"/>
              </w:rPr>
              <w:lastRenderedPageBreak/>
              <w:t>０．卒業論文の流れ</w:t>
            </w:r>
          </w:p>
        </w:tc>
      </w:tr>
    </w:tbl>
    <w:p w:rsidR="007A20D6" w:rsidRDefault="007A20D6" w:rsidP="007A20D6">
      <w:pPr>
        <w:rPr>
          <w:rFonts w:asciiTheme="majorEastAsia" w:eastAsiaTheme="majorEastAsia" w:hAnsiTheme="majorEastAsia"/>
        </w:rPr>
      </w:pPr>
    </w:p>
    <w:p w:rsidR="007A20D6" w:rsidRPr="00BD1F6F" w:rsidRDefault="007A20D6" w:rsidP="007A20D6">
      <w:pPr>
        <w:rPr>
          <w:rFonts w:asciiTheme="majorEastAsia" w:eastAsiaTheme="majorEastAsia" w:hAnsiTheme="majorEastAsia"/>
        </w:rPr>
      </w:pPr>
      <w:r w:rsidRPr="00BD1F6F">
        <w:rPr>
          <w:rFonts w:asciiTheme="majorEastAsia" w:eastAsiaTheme="majorEastAsia" w:hAnsiTheme="majorEastAsia" w:hint="eastAsia"/>
        </w:rPr>
        <w:t>１．課題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7A20D6" w:rsidTr="005018FE">
        <w:tc>
          <w:tcPr>
            <w:tcW w:w="9742" w:type="dxa"/>
          </w:tcPr>
          <w:p w:rsidR="007A20D6" w:rsidRDefault="007A20D6" w:rsidP="005018FE">
            <w:r>
              <w:rPr>
                <w:rFonts w:hint="eastAsia"/>
              </w:rPr>
              <w:t>・高校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年間の探究科の授業で身に着けた知識・学びのスキルをもとに卒業論文を書こう</w:t>
            </w:r>
          </w:p>
          <w:p w:rsidR="007A20D6" w:rsidRDefault="007A20D6" w:rsidP="005018FE">
            <w:r>
              <w:rPr>
                <w:rFonts w:hint="eastAsia"/>
              </w:rPr>
              <w:t xml:space="preserve">　国際社会・日本社会の問題について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を意識しながら自分でテーマを設定する</w:t>
            </w:r>
          </w:p>
        </w:tc>
      </w:tr>
    </w:tbl>
    <w:p w:rsidR="007A20D6" w:rsidRPr="00BD1F6F" w:rsidRDefault="007A20D6" w:rsidP="007A20D6">
      <w:pPr>
        <w:rPr>
          <w:rFonts w:asciiTheme="majorEastAsia" w:eastAsiaTheme="majorEastAsia" w:hAnsiTheme="majorEastAsia"/>
        </w:rPr>
      </w:pPr>
      <w:r w:rsidRPr="00BD1F6F">
        <w:rPr>
          <w:rFonts w:asciiTheme="majorEastAsia" w:eastAsiaTheme="majorEastAsia" w:hAnsiTheme="majorEastAsia" w:hint="eastAsia"/>
        </w:rPr>
        <w:t>２．卒業論文の説明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7A20D6" w:rsidTr="005018FE">
        <w:tc>
          <w:tcPr>
            <w:tcW w:w="9742" w:type="dxa"/>
          </w:tcPr>
          <w:p w:rsidR="007A20D6" w:rsidRDefault="007A20D6" w:rsidP="005018FE">
            <w:r>
              <w:rPr>
                <w:rFonts w:hint="eastAsia"/>
              </w:rPr>
              <w:t>・論文とは自分の問いに対して、客観的な根拠をもとに答えを導き、自分の意見を書くものです。</w:t>
            </w:r>
          </w:p>
          <w:p w:rsidR="007A20D6" w:rsidRDefault="007A20D6" w:rsidP="005018FE">
            <w:r>
              <w:rPr>
                <w:rFonts w:hint="eastAsia"/>
              </w:rPr>
              <w:t>・論文の制作は高校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年生の探究科の時間を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年間使って行います。　</w:t>
            </w:r>
          </w:p>
          <w:p w:rsidR="007A20D6" w:rsidRDefault="007A20D6" w:rsidP="005018FE">
            <w:r>
              <w:rPr>
                <w:rFonts w:hint="eastAsia"/>
              </w:rPr>
              <w:t xml:space="preserve">・目標とする量は　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枚以上（</w:t>
            </w:r>
            <w:r>
              <w:rPr>
                <w:rFonts w:hint="eastAsia"/>
              </w:rPr>
              <w:t>2880</w:t>
            </w:r>
            <w:r>
              <w:rPr>
                <w:rFonts w:hint="eastAsia"/>
              </w:rPr>
              <w:t>字）　です。図や表も使ってください。</w:t>
            </w:r>
          </w:p>
        </w:tc>
      </w:tr>
    </w:tbl>
    <w:p w:rsidR="007A20D6" w:rsidRPr="00BD1F6F" w:rsidRDefault="007A20D6" w:rsidP="007A20D6">
      <w:pPr>
        <w:rPr>
          <w:rFonts w:asciiTheme="majorEastAsia" w:eastAsiaTheme="majorEastAsia" w:hAnsiTheme="majorEastAsia"/>
        </w:rPr>
      </w:pPr>
      <w:r w:rsidRPr="00BD1F6F">
        <w:rPr>
          <w:rFonts w:asciiTheme="majorEastAsia" w:eastAsiaTheme="majorEastAsia" w:hAnsiTheme="majorEastAsia" w:hint="eastAsia"/>
        </w:rPr>
        <w:t>３．卒業論文の手順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04"/>
      </w:tblGrid>
      <w:tr w:rsidR="007A20D6" w:rsidTr="005018FE">
        <w:tc>
          <w:tcPr>
            <w:tcW w:w="1838" w:type="dxa"/>
          </w:tcPr>
          <w:p w:rsidR="007A20D6" w:rsidRDefault="007A20D6" w:rsidP="005018FE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学期後半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</w:t>
            </w:r>
          </w:p>
          <w:p w:rsidR="007A20D6" w:rsidRDefault="007A20D6" w:rsidP="005018FE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学期前半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　</w:t>
            </w:r>
          </w:p>
          <w:p w:rsidR="007A20D6" w:rsidRDefault="007A20D6" w:rsidP="005018FE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学期後半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</w:t>
            </w:r>
          </w:p>
          <w:p w:rsidR="007A20D6" w:rsidRPr="002102E2" w:rsidRDefault="007A20D6" w:rsidP="005018FE">
            <w:pPr>
              <w:rPr>
                <w:rFonts w:asciiTheme="majorEastAsia" w:eastAsiaTheme="majorEastAsia" w:hAnsiTheme="majorEastAsia"/>
              </w:rPr>
            </w:pPr>
            <w:r w:rsidRPr="002102E2">
              <w:rPr>
                <w:rFonts w:asciiTheme="majorEastAsia" w:eastAsiaTheme="majorEastAsia" w:hAnsiTheme="majorEastAsia" w:hint="eastAsia"/>
              </w:rPr>
              <w:t>高3　2学期前半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</w:t>
            </w:r>
          </w:p>
          <w:p w:rsidR="007A20D6" w:rsidRDefault="007A20D6" w:rsidP="005018FE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学期後半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　</w:t>
            </w:r>
          </w:p>
          <w:p w:rsidR="007A20D6" w:rsidRDefault="007A20D6" w:rsidP="005018FE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7904" w:type="dxa"/>
          </w:tcPr>
          <w:p w:rsidR="007A20D6" w:rsidRDefault="007A20D6" w:rsidP="005018FE">
            <w:r>
              <w:rPr>
                <w:rFonts w:hint="eastAsia"/>
              </w:rPr>
              <w:t>・テーマ（問い）の検討・決定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</w:t>
            </w:r>
          </w:p>
          <w:p w:rsidR="007A20D6" w:rsidRDefault="007A20D6" w:rsidP="005018FE">
            <w:r>
              <w:rPr>
                <w:rFonts w:hint="eastAsia"/>
              </w:rPr>
              <w:t>・テーマについてレジュメ作成・発表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</w:t>
            </w:r>
          </w:p>
          <w:p w:rsidR="007A20D6" w:rsidRPr="002102E2" w:rsidRDefault="007A20D6" w:rsidP="005018FE">
            <w:pPr>
              <w:rPr>
                <w:rFonts w:asciiTheme="minorEastAsia" w:hAnsiTheme="minorEastAsia"/>
              </w:rPr>
            </w:pPr>
            <w:r w:rsidRPr="002102E2">
              <w:rPr>
                <w:rFonts w:asciiTheme="minorEastAsia" w:hAnsiTheme="minorEastAsia" w:hint="eastAsia"/>
              </w:rPr>
              <w:t>・論文1次原稿制作・完成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　※指導教員による論文チェック・指導</w:t>
            </w:r>
          </w:p>
          <w:p w:rsidR="007A20D6" w:rsidRPr="002102E2" w:rsidRDefault="007A20D6" w:rsidP="005018FE">
            <w:pPr>
              <w:rPr>
                <w:rFonts w:asciiTheme="majorEastAsia" w:eastAsiaTheme="majorEastAsia" w:hAnsiTheme="majorEastAsia"/>
              </w:rPr>
            </w:pPr>
            <w:r w:rsidRPr="002102E2">
              <w:rPr>
                <w:rFonts w:asciiTheme="majorEastAsia" w:eastAsiaTheme="majorEastAsia" w:hAnsiTheme="majorEastAsia" w:hint="eastAsia"/>
              </w:rPr>
              <w:t>・論文最終原稿制作・完成</w:t>
            </w:r>
            <w:r w:rsidR="002102E2" w:rsidRPr="002102E2">
              <w:rPr>
                <w:rFonts w:asciiTheme="majorEastAsia" w:eastAsiaTheme="majorEastAsia" w:hAnsiTheme="majorEastAsia" w:hint="eastAsia"/>
              </w:rPr>
              <w:t xml:space="preserve">　←今ここ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　※指導教員による論文チェック・指導</w:t>
            </w:r>
          </w:p>
          <w:p w:rsidR="007A20D6" w:rsidRDefault="007A20D6" w:rsidP="005018FE">
            <w:r>
              <w:rPr>
                <w:rFonts w:hint="eastAsia"/>
              </w:rPr>
              <w:t>・論文内容についてポスター制作・最終発表会実施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　　</w:t>
            </w:r>
          </w:p>
          <w:p w:rsidR="007A20D6" w:rsidRPr="00B81DD7" w:rsidRDefault="007A20D6" w:rsidP="005018FE">
            <w:r>
              <w:rPr>
                <w:rFonts w:hint="eastAsia"/>
              </w:rPr>
              <w:t>・論文相互評価・論文集印刷</w:t>
            </w:r>
          </w:p>
        </w:tc>
      </w:tr>
    </w:tbl>
    <w:p w:rsidR="00F15637" w:rsidRDefault="002102E2" w:rsidP="00F062A0">
      <w:pPr>
        <w:jc w:val="lef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95250</wp:posOffset>
                </wp:positionV>
                <wp:extent cx="2543175" cy="295275"/>
                <wp:effectExtent l="209550" t="0" r="28575" b="666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95275"/>
                        </a:xfrm>
                        <a:prstGeom prst="wedgeRoundRectCallout">
                          <a:avLst>
                            <a:gd name="adj1" fmla="val -56574"/>
                            <a:gd name="adj2" fmla="val 518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8FE" w:rsidRDefault="005018FE" w:rsidP="007A20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仮説：牛乳を飲むと背は伸びるのか</w:t>
                            </w:r>
                            <w: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margin-left:287.4pt;margin-top:7.5pt;width:200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" adj="-1420,22001" fillcolor="white [3201]" strokecolor="black [3200]" strokeweight="1pt">
                <v:textbox>
                  <w:txbxContent>
                    <w:p w:rsidR="005018FE" w:rsidRDefault="005018FE" w:rsidP="007A20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仮説：牛乳を飲むと背は伸びるのか</w:t>
                      </w:r>
                      <w: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17195A" w:rsidRPr="00F062A0" w:rsidRDefault="00F15637" w:rsidP="00F062A0">
      <w:pPr>
        <w:jc w:val="lef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11A32B" wp14:editId="75AD775E">
                <wp:simplePos x="0" y="0"/>
                <wp:positionH relativeFrom="rightMargin">
                  <wp:posOffset>-170815</wp:posOffset>
                </wp:positionH>
                <wp:positionV relativeFrom="paragraph">
                  <wp:posOffset>257175</wp:posOffset>
                </wp:positionV>
                <wp:extent cx="371475" cy="2343150"/>
                <wp:effectExtent l="19050" t="0" r="28575" b="0"/>
                <wp:wrapNone/>
                <wp:docPr id="3" name="左カーブ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431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C671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3" o:spid="_x0000_s1026" type="#_x0000_t103" style="position:absolute;left:0;text-align:left;margin-left:-13.45pt;margin-top:20.25pt;width:29.25pt;height:184.5pt;z-index:2516879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" adj="19888,21172,5400" fillcolor="black [3200]" strokecolor="black [1600]" strokeweight="1pt">
                <w10:wrap anchorx="margin"/>
              </v:shape>
            </w:pict>
          </mc:Fallback>
        </mc:AlternateContent>
      </w:r>
      <w:r w:rsidR="00F062A0" w:rsidRPr="00F062A0">
        <w:rPr>
          <w:rFonts w:asciiTheme="majorEastAsia" w:eastAsiaTheme="majorEastAsia" w:hAnsiTheme="majorEastAsia" w:hint="eastAsia"/>
        </w:rPr>
        <w:t>４．論文の基本的な構成</w:t>
      </w:r>
    </w:p>
    <w:tbl>
      <w:tblPr>
        <w:tblStyle w:val="a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6237"/>
      </w:tblGrid>
      <w:tr w:rsidR="007A20D6" w:rsidTr="0017195A">
        <w:tc>
          <w:tcPr>
            <w:tcW w:w="1129" w:type="dxa"/>
          </w:tcPr>
          <w:p w:rsidR="007A20D6" w:rsidRDefault="007A20D6" w:rsidP="007A20D6">
            <w:r>
              <w:rPr>
                <w:rFonts w:hint="eastAsia"/>
              </w:rPr>
              <w:t>テーマ</w:t>
            </w:r>
          </w:p>
        </w:tc>
        <w:tc>
          <w:tcPr>
            <w:tcW w:w="2410" w:type="dxa"/>
          </w:tcPr>
          <w:p w:rsidR="007A20D6" w:rsidRDefault="007A20D6" w:rsidP="00F062A0">
            <w:r>
              <w:rPr>
                <w:rFonts w:hint="eastAsia"/>
              </w:rPr>
              <w:t>疑問や仮説をあげる</w:t>
            </w:r>
          </w:p>
        </w:tc>
        <w:tc>
          <w:tcPr>
            <w:tcW w:w="6237" w:type="dxa"/>
          </w:tcPr>
          <w:p w:rsidR="007A20D6" w:rsidRPr="005C3462" w:rsidRDefault="00F062A0" w:rsidP="00B81DD7">
            <w:pPr>
              <w:rPr>
                <w:rFonts w:asciiTheme="majorEastAsia" w:eastAsiaTheme="majorEastAsia" w:hAnsiTheme="majorEastAsia"/>
              </w:rPr>
            </w:pPr>
            <w:r w:rsidRPr="005C3462">
              <w:rPr>
                <w:rFonts w:asciiTheme="majorEastAsia" w:eastAsiaTheme="majorEastAsia" w:hAnsiTheme="majorEastAsia" w:hint="eastAsia"/>
              </w:rPr>
              <w:t>仮説：牛乳を飲むと背は伸びるか？</w:t>
            </w:r>
          </w:p>
        </w:tc>
      </w:tr>
      <w:tr w:rsidR="007A20D6" w:rsidTr="0017195A">
        <w:tc>
          <w:tcPr>
            <w:tcW w:w="1129" w:type="dxa"/>
          </w:tcPr>
          <w:p w:rsidR="007A20D6" w:rsidRDefault="007A20D6" w:rsidP="00B81DD7">
            <w:r>
              <w:rPr>
                <w:rFonts w:hint="eastAsia"/>
              </w:rPr>
              <w:t>はじめに</w:t>
            </w:r>
          </w:p>
        </w:tc>
        <w:tc>
          <w:tcPr>
            <w:tcW w:w="2410" w:type="dxa"/>
          </w:tcPr>
          <w:p w:rsidR="007A20D6" w:rsidRDefault="007A20D6" w:rsidP="00B81DD7">
            <w:r>
              <w:rPr>
                <w:rFonts w:hint="eastAsia"/>
              </w:rPr>
              <w:t>この疑問や仮説を選んだ理由を述べる</w:t>
            </w:r>
          </w:p>
        </w:tc>
        <w:tc>
          <w:tcPr>
            <w:tcW w:w="6237" w:type="dxa"/>
          </w:tcPr>
          <w:p w:rsidR="007A20D6" w:rsidRDefault="007A20D6" w:rsidP="008C774C">
            <w:pPr>
              <w:ind w:firstLineChars="100" w:firstLine="210"/>
            </w:pPr>
            <w:r>
              <w:rPr>
                <w:rFonts w:hint="eastAsia"/>
              </w:rPr>
              <w:t>私がこのテーマを選んだ理由は、牛乳を飲んでいる人でも背が伸びていなケースがあると感じるからである。牛乳を飲むと一般的には背が伸びるのかについて、調べ検証したい</w:t>
            </w:r>
          </w:p>
        </w:tc>
      </w:tr>
      <w:tr w:rsidR="007A20D6" w:rsidTr="0017195A">
        <w:tc>
          <w:tcPr>
            <w:tcW w:w="1129" w:type="dxa"/>
          </w:tcPr>
          <w:p w:rsidR="007A20D6" w:rsidRDefault="0017195A" w:rsidP="0017195A">
            <w:r>
              <w:rPr>
                <w:rFonts w:hint="eastAsia"/>
              </w:rPr>
              <w:t>調査</w:t>
            </w:r>
          </w:p>
        </w:tc>
        <w:tc>
          <w:tcPr>
            <w:tcW w:w="2410" w:type="dxa"/>
          </w:tcPr>
          <w:p w:rsidR="007A20D6" w:rsidRDefault="007A20D6" w:rsidP="00B81DD7">
            <w:r>
              <w:rPr>
                <w:rFonts w:hint="eastAsia"/>
              </w:rPr>
              <w:t>疑問の答えにつながる客観的事実を調べる。</w:t>
            </w:r>
          </w:p>
        </w:tc>
        <w:tc>
          <w:tcPr>
            <w:tcW w:w="6237" w:type="dxa"/>
          </w:tcPr>
          <w:p w:rsidR="00772399" w:rsidRDefault="00772399" w:rsidP="00772399">
            <w:r>
              <w:rPr>
                <w:rFonts w:hint="eastAsia"/>
              </w:rPr>
              <w:t>・一般に牛乳を飲むと背が伸びると言われるのはなぜか？</w:t>
            </w:r>
          </w:p>
          <w:p w:rsidR="00772399" w:rsidRDefault="00772399" w:rsidP="00B81DD7">
            <w:r>
              <w:rPr>
                <w:rFonts w:hint="eastAsia"/>
              </w:rPr>
              <w:t>・この仮説・疑問について先に調べた人は何と言っているのか？</w:t>
            </w:r>
          </w:p>
          <w:p w:rsidR="007A20D6" w:rsidRDefault="000A72E1" w:rsidP="00B81DD7">
            <w:r>
              <w:rPr>
                <w:rFonts w:hint="eastAsia"/>
              </w:rPr>
              <w:t>・</w:t>
            </w:r>
            <w:r w:rsidR="007A20D6">
              <w:rPr>
                <w:rFonts w:hint="eastAsia"/>
              </w:rPr>
              <w:t>背が伸びる</w:t>
            </w:r>
            <w:r w:rsidR="00772399">
              <w:rPr>
                <w:rFonts w:hint="eastAsia"/>
              </w:rPr>
              <w:t>ためには何が必要か</w:t>
            </w:r>
          </w:p>
          <w:p w:rsidR="00772399" w:rsidRDefault="00772399" w:rsidP="00B81DD7">
            <w:r>
              <w:rPr>
                <w:rFonts w:hint="eastAsia"/>
              </w:rPr>
              <w:t>・背が伸びるため必要な栄養・物質は何か</w:t>
            </w:r>
          </w:p>
          <w:p w:rsidR="00772399" w:rsidRPr="00772399" w:rsidRDefault="00772399" w:rsidP="00772399">
            <w:r>
              <w:rPr>
                <w:rFonts w:hint="eastAsia"/>
              </w:rPr>
              <w:t>・牛乳の成分に背が伸びるのに有効な成分はあるか？</w:t>
            </w:r>
          </w:p>
        </w:tc>
      </w:tr>
      <w:tr w:rsidR="007A20D6" w:rsidTr="0017195A">
        <w:tc>
          <w:tcPr>
            <w:tcW w:w="1129" w:type="dxa"/>
          </w:tcPr>
          <w:p w:rsidR="007A20D6" w:rsidRDefault="0017195A" w:rsidP="00B81DD7">
            <w:r>
              <w:rPr>
                <w:rFonts w:hint="eastAsia"/>
              </w:rPr>
              <w:t>考察</w:t>
            </w:r>
          </w:p>
        </w:tc>
        <w:tc>
          <w:tcPr>
            <w:tcW w:w="2410" w:type="dxa"/>
          </w:tcPr>
          <w:p w:rsidR="007A20D6" w:rsidRDefault="0017195A" w:rsidP="0017195A">
            <w:r>
              <w:rPr>
                <w:rFonts w:hint="eastAsia"/>
              </w:rPr>
              <w:t>調査した内容から言えること・分析を書く</w:t>
            </w:r>
          </w:p>
        </w:tc>
        <w:tc>
          <w:tcPr>
            <w:tcW w:w="6237" w:type="dxa"/>
          </w:tcPr>
          <w:p w:rsidR="000A72E1" w:rsidRDefault="0017195A" w:rsidP="00B81DD7">
            <w:r>
              <w:rPr>
                <w:rFonts w:hint="eastAsia"/>
              </w:rPr>
              <w:t>・ここまでの調査から背を伸ばすには・・・が有効とわかった</w:t>
            </w:r>
          </w:p>
          <w:p w:rsidR="000A72E1" w:rsidRDefault="0017195A" w:rsidP="00F062A0">
            <w:r>
              <w:rPr>
                <w:rFonts w:hint="eastAsia"/>
              </w:rPr>
              <w:t>・牛乳には・・・が含まれ、背を伸ばす効果があることも分か</w:t>
            </w:r>
            <w:r w:rsidR="00F062A0">
              <w:rPr>
                <w:rFonts w:hint="eastAsia"/>
              </w:rPr>
              <w:t>る</w:t>
            </w:r>
            <w:r>
              <w:rPr>
                <w:rFonts w:hint="eastAsia"/>
              </w:rPr>
              <w:t>。</w:t>
            </w:r>
          </w:p>
        </w:tc>
      </w:tr>
      <w:tr w:rsidR="0017195A" w:rsidTr="0017195A">
        <w:tc>
          <w:tcPr>
            <w:tcW w:w="1129" w:type="dxa"/>
          </w:tcPr>
          <w:p w:rsidR="0017195A" w:rsidRDefault="0017195A" w:rsidP="00B81DD7">
            <w:r>
              <w:rPr>
                <w:rFonts w:hint="eastAsia"/>
              </w:rPr>
              <w:t>結論</w:t>
            </w:r>
          </w:p>
        </w:tc>
        <w:tc>
          <w:tcPr>
            <w:tcW w:w="2410" w:type="dxa"/>
          </w:tcPr>
          <w:p w:rsidR="0017195A" w:rsidRDefault="0017195A" w:rsidP="00B81DD7">
            <w:r>
              <w:rPr>
                <w:rFonts w:hint="eastAsia"/>
              </w:rPr>
              <w:t>疑問の答えを書く</w:t>
            </w:r>
          </w:p>
        </w:tc>
        <w:tc>
          <w:tcPr>
            <w:tcW w:w="6237" w:type="dxa"/>
          </w:tcPr>
          <w:p w:rsidR="00F062A0" w:rsidRPr="005C3462" w:rsidRDefault="00F062A0" w:rsidP="00B81DD7">
            <w:pPr>
              <w:rPr>
                <w:rFonts w:asciiTheme="majorEastAsia" w:eastAsiaTheme="majorEastAsia" w:hAnsiTheme="majorEastAsia"/>
                <w:noProof/>
              </w:rPr>
            </w:pPr>
            <w:r w:rsidRPr="005C3462">
              <w:rPr>
                <w:rFonts w:asciiTheme="majorEastAsia" w:eastAsiaTheme="majorEastAsia" w:hAnsiTheme="majorEastAsia" w:hint="eastAsia"/>
                <w:noProof/>
              </w:rPr>
              <w:t>結論：牛乳を飲むと背は伸びる</w:t>
            </w:r>
          </w:p>
          <w:p w:rsidR="0017195A" w:rsidRDefault="0017195A" w:rsidP="0017195A">
            <w:r>
              <w:rPr>
                <w:rFonts w:hint="eastAsia"/>
              </w:rPr>
              <w:t>・理由は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点ある。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点目は背が伸びるためには･･･が有効であるからである。・・（説明）・・。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点目は牛乳の中には背が伸びるのに有効な・・・が多く含まれているからである・・・（説明）・・。</w:t>
            </w:r>
          </w:p>
          <w:p w:rsidR="0017195A" w:rsidRDefault="0017195A" w:rsidP="0017195A">
            <w:pPr>
              <w:ind w:firstLineChars="100" w:firstLine="210"/>
            </w:pPr>
            <w:r>
              <w:rPr>
                <w:rFonts w:hint="eastAsia"/>
              </w:rPr>
              <w:t>ゆえに牛乳には背を伸ばす効果が大きいと言える。</w:t>
            </w:r>
          </w:p>
          <w:p w:rsidR="0017195A" w:rsidRDefault="0017195A" w:rsidP="0017195A">
            <w:pPr>
              <w:rPr>
                <w:noProof/>
              </w:rPr>
            </w:pPr>
            <w:r>
              <w:rPr>
                <w:rFonts w:hint="eastAsia"/>
              </w:rPr>
              <w:t>・しかし背が伸びるのには・・・・も重要な要素であり、牛乳は背を伸ばすには有効であるが、・・・・も必要と言える。</w:t>
            </w:r>
          </w:p>
        </w:tc>
      </w:tr>
    </w:tbl>
    <w:p w:rsidR="0065408F" w:rsidRDefault="0065408F" w:rsidP="0065408F">
      <w:pPr>
        <w:jc w:val="right"/>
      </w:pPr>
    </w:p>
    <w:p w:rsidR="00F062A0" w:rsidRPr="008148FD" w:rsidRDefault="00F062A0" w:rsidP="0065408F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5408F" w:rsidTr="005018FE">
        <w:tc>
          <w:tcPr>
            <w:tcW w:w="9736" w:type="dxa"/>
            <w:shd w:val="clear" w:color="auto" w:fill="262626" w:themeFill="text1" w:themeFillTint="D9"/>
          </w:tcPr>
          <w:p w:rsidR="0065408F" w:rsidRDefault="003635B8" w:rsidP="00EA086B">
            <w:pPr>
              <w:pStyle w:val="1"/>
            </w:pPr>
            <w:r>
              <w:rPr>
                <w:rFonts w:hint="eastAsia"/>
              </w:rPr>
              <w:lastRenderedPageBreak/>
              <w:t>１</w:t>
            </w:r>
            <w:r w:rsidR="003246DC">
              <w:rPr>
                <w:rFonts w:hint="eastAsia"/>
              </w:rPr>
              <w:t>．</w:t>
            </w:r>
            <w:r w:rsidR="00EA086B">
              <w:rPr>
                <w:rFonts w:hint="eastAsia"/>
              </w:rPr>
              <w:t>論文を紹介したポスターを見て</w:t>
            </w:r>
            <w:r w:rsidR="00A77E8A">
              <w:rPr>
                <w:rFonts w:hint="eastAsia"/>
              </w:rPr>
              <w:t>相互評価しよう</w:t>
            </w:r>
            <w:r w:rsidR="003246DC">
              <w:rPr>
                <w:rFonts w:hint="eastAsia"/>
              </w:rPr>
              <w:t>！</w:t>
            </w:r>
            <w:r w:rsidR="002B463C">
              <w:rPr>
                <w:rFonts w:hint="eastAsia"/>
              </w:rPr>
              <w:t>（４０分）</w:t>
            </w:r>
          </w:p>
        </w:tc>
      </w:tr>
    </w:tbl>
    <w:p w:rsidR="0065408F" w:rsidRDefault="0065408F" w:rsidP="0065408F"/>
    <w:p w:rsidR="003246DC" w:rsidRDefault="002102E2" w:rsidP="0065408F">
      <w:r>
        <w:rPr>
          <w:rFonts w:hint="eastAsia"/>
        </w:rPr>
        <w:t>STEP1</w:t>
      </w:r>
      <w:r w:rsidR="003246DC">
        <w:rPr>
          <w:rFonts w:hint="eastAsia"/>
        </w:rPr>
        <w:t xml:space="preserve">　</w:t>
      </w:r>
      <w:r w:rsidR="00EA086B">
        <w:rPr>
          <w:rFonts w:hint="eastAsia"/>
        </w:rPr>
        <w:t>ポスター発表を聞きながら相互評価しよう</w:t>
      </w:r>
    </w:p>
    <w:p w:rsidR="003246DC" w:rsidRDefault="00A77E8A" w:rsidP="0065408F">
      <w:r>
        <w:rPr>
          <w:rFonts w:hint="eastAsia"/>
        </w:rPr>
        <w:t xml:space="preserve">　　　　　・論文の作者、テーマ、結論を文章の中からメモする</w:t>
      </w:r>
    </w:p>
    <w:p w:rsidR="00A77E8A" w:rsidRDefault="00A77E8A" w:rsidP="0065408F">
      <w:r>
        <w:rPr>
          <w:rFonts w:hint="eastAsia"/>
        </w:rPr>
        <w:t xml:space="preserve">　　　　　・読んだ後、テーマ、結論について相互評価する</w:t>
      </w:r>
    </w:p>
    <w:p w:rsidR="00A77E8A" w:rsidRDefault="00A77E8A" w:rsidP="0065408F">
      <w:r>
        <w:rPr>
          <w:rFonts w:hint="eastAsia"/>
        </w:rPr>
        <w:t xml:space="preserve">　　　　　・感想・学びには思ったこと、知ったこと、共感したことを箇条書きで</w:t>
      </w:r>
      <w:r>
        <w:rPr>
          <w:rFonts w:hint="eastAsia"/>
        </w:rPr>
        <w:t>2</w:t>
      </w:r>
      <w:r>
        <w:rPr>
          <w:rFonts w:hint="eastAsia"/>
        </w:rPr>
        <w:t>行以上書く</w:t>
      </w:r>
    </w:p>
    <w:p w:rsidR="00A77E8A" w:rsidRPr="00A77E8A" w:rsidRDefault="00A77E8A" w:rsidP="006540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4077"/>
      </w:tblGrid>
      <w:tr w:rsidR="003246DC" w:rsidTr="00A77E8A">
        <w:tc>
          <w:tcPr>
            <w:tcW w:w="988" w:type="dxa"/>
            <w:shd w:val="clear" w:color="auto" w:fill="D9D9D9" w:themeFill="background1" w:themeFillShade="D9"/>
          </w:tcPr>
          <w:p w:rsidR="003246DC" w:rsidRDefault="003246DC" w:rsidP="00A77E8A">
            <w:pPr>
              <w:jc w:val="center"/>
            </w:pPr>
            <w:r>
              <w:rPr>
                <w:rFonts w:hint="eastAsia"/>
              </w:rPr>
              <w:t>名</w:t>
            </w:r>
            <w:r w:rsidR="00A77E8A">
              <w:rPr>
                <w:rFonts w:hint="eastAsia"/>
              </w:rPr>
              <w:t xml:space="preserve">　前</w:t>
            </w:r>
          </w:p>
        </w:tc>
        <w:tc>
          <w:tcPr>
            <w:tcW w:w="4677" w:type="dxa"/>
          </w:tcPr>
          <w:p w:rsidR="003246DC" w:rsidRDefault="003246DC" w:rsidP="0065408F"/>
          <w:p w:rsidR="003246DC" w:rsidRDefault="003246DC" w:rsidP="0065408F"/>
        </w:tc>
        <w:tc>
          <w:tcPr>
            <w:tcW w:w="4077" w:type="dxa"/>
            <w:shd w:val="clear" w:color="auto" w:fill="D9D9D9" w:themeFill="background1" w:themeFillShade="D9"/>
          </w:tcPr>
          <w:p w:rsidR="003246DC" w:rsidRDefault="003246DC" w:rsidP="003246DC">
            <w:r>
              <w:rPr>
                <w:rFonts w:hint="eastAsia"/>
              </w:rPr>
              <w:t xml:space="preserve">　　　　　　　　　評価項目</w:t>
            </w:r>
          </w:p>
          <w:p w:rsidR="003246DC" w:rsidRDefault="003246DC" w:rsidP="003246DC">
            <w:r>
              <w:rPr>
                <w:rFonts w:hint="eastAsia"/>
              </w:rPr>
              <w:t xml:space="preserve">　（Ａが十分　Ｂはふつう　Ｃは不十分）</w:t>
            </w:r>
          </w:p>
        </w:tc>
      </w:tr>
      <w:tr w:rsidR="003246DC" w:rsidTr="00A77E8A">
        <w:tc>
          <w:tcPr>
            <w:tcW w:w="988" w:type="dxa"/>
            <w:shd w:val="clear" w:color="auto" w:fill="D9D9D9" w:themeFill="background1" w:themeFillShade="D9"/>
          </w:tcPr>
          <w:p w:rsidR="003246DC" w:rsidRDefault="003246DC" w:rsidP="00A77E8A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4677" w:type="dxa"/>
          </w:tcPr>
          <w:p w:rsidR="003246DC" w:rsidRDefault="003246DC" w:rsidP="0065408F"/>
          <w:p w:rsidR="00A77E8A" w:rsidRDefault="00A77E8A" w:rsidP="0065408F"/>
        </w:tc>
        <w:tc>
          <w:tcPr>
            <w:tcW w:w="4077" w:type="dxa"/>
          </w:tcPr>
          <w:p w:rsidR="003246DC" w:rsidRDefault="003246DC" w:rsidP="003246DC">
            <w:r>
              <w:rPr>
                <w:rFonts w:hint="eastAsia"/>
              </w:rPr>
              <w:t>・テーマが仮説になっているか？（</w:t>
            </w:r>
            <w:r w:rsidR="00A77E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3246DC" w:rsidRDefault="003246DC" w:rsidP="00A77E8A">
            <w:r>
              <w:rPr>
                <w:rFonts w:hint="eastAsia"/>
              </w:rPr>
              <w:t>・テーマ設定が興味深いものか？（</w:t>
            </w:r>
            <w:r w:rsidR="00A77E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3246DC" w:rsidTr="00A77E8A">
        <w:tc>
          <w:tcPr>
            <w:tcW w:w="988" w:type="dxa"/>
            <w:shd w:val="clear" w:color="auto" w:fill="D9D9D9" w:themeFill="background1" w:themeFillShade="D9"/>
          </w:tcPr>
          <w:p w:rsidR="003246DC" w:rsidRDefault="003246DC" w:rsidP="00A77E8A">
            <w:pPr>
              <w:jc w:val="center"/>
            </w:pPr>
            <w:r>
              <w:rPr>
                <w:rFonts w:hint="eastAsia"/>
              </w:rPr>
              <w:t>結　論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246DC" w:rsidRDefault="003246DC" w:rsidP="0065408F"/>
          <w:p w:rsidR="00A77E8A" w:rsidRDefault="00A77E8A" w:rsidP="0065408F"/>
        </w:tc>
        <w:tc>
          <w:tcPr>
            <w:tcW w:w="4077" w:type="dxa"/>
            <w:tcBorders>
              <w:bottom w:val="single" w:sz="4" w:space="0" w:color="auto"/>
            </w:tcBorders>
          </w:tcPr>
          <w:p w:rsidR="003246DC" w:rsidRDefault="003246DC" w:rsidP="0065408F">
            <w:r>
              <w:rPr>
                <w:rFonts w:hint="eastAsia"/>
              </w:rPr>
              <w:t>・テーマと結論が一致しているか？（</w:t>
            </w:r>
            <w:r w:rsidR="00A77E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3246DC" w:rsidRPr="003246DC" w:rsidRDefault="003246DC" w:rsidP="00A77E8A">
            <w:r>
              <w:rPr>
                <w:rFonts w:hint="eastAsia"/>
              </w:rPr>
              <w:t>・調査内容が結論の根拠になるか？（</w:t>
            </w:r>
            <w:r w:rsidR="00A77E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A77E8A" w:rsidTr="00A77E8A">
        <w:tc>
          <w:tcPr>
            <w:tcW w:w="988" w:type="dxa"/>
            <w:shd w:val="clear" w:color="auto" w:fill="D9D9D9" w:themeFill="background1" w:themeFillShade="D9"/>
          </w:tcPr>
          <w:p w:rsidR="00A77E8A" w:rsidRDefault="00A77E8A" w:rsidP="00A77E8A">
            <w:pPr>
              <w:jc w:val="center"/>
            </w:pPr>
          </w:p>
          <w:p w:rsidR="00A77E8A" w:rsidRDefault="00A77E8A" w:rsidP="00A77E8A">
            <w:pPr>
              <w:jc w:val="center"/>
            </w:pPr>
            <w:r>
              <w:rPr>
                <w:rFonts w:hint="eastAsia"/>
              </w:rPr>
              <w:t>感　想</w:t>
            </w:r>
          </w:p>
          <w:p w:rsidR="00A77E8A" w:rsidRDefault="00A77E8A" w:rsidP="00A77E8A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A77E8A" w:rsidRDefault="00A77E8A" w:rsidP="00A77E8A">
            <w:pPr>
              <w:jc w:val="center"/>
            </w:pPr>
            <w:r>
              <w:rPr>
                <w:rFonts w:hint="eastAsia"/>
              </w:rPr>
              <w:t>学　び</w:t>
            </w:r>
          </w:p>
        </w:tc>
        <w:tc>
          <w:tcPr>
            <w:tcW w:w="4677" w:type="dxa"/>
            <w:tcBorders>
              <w:right w:val="nil"/>
            </w:tcBorders>
          </w:tcPr>
          <w:p w:rsidR="00A77E8A" w:rsidRDefault="00A77E8A" w:rsidP="0065408F"/>
          <w:p w:rsidR="00A77E8A" w:rsidRDefault="00A77E8A" w:rsidP="0065408F"/>
          <w:p w:rsidR="00A77E8A" w:rsidRDefault="00A77E8A" w:rsidP="0065408F"/>
          <w:p w:rsidR="00A77E8A" w:rsidRDefault="00A77E8A" w:rsidP="0065408F"/>
          <w:p w:rsidR="00A77E8A" w:rsidRDefault="00A77E8A" w:rsidP="0065408F"/>
        </w:tc>
        <w:tc>
          <w:tcPr>
            <w:tcW w:w="4077" w:type="dxa"/>
            <w:tcBorders>
              <w:left w:val="nil"/>
            </w:tcBorders>
          </w:tcPr>
          <w:p w:rsidR="00A77E8A" w:rsidRDefault="00A77E8A" w:rsidP="0065408F"/>
        </w:tc>
      </w:tr>
    </w:tbl>
    <w:p w:rsidR="00A77E8A" w:rsidRPr="00A77E8A" w:rsidRDefault="00A77E8A" w:rsidP="00A77E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4077"/>
      </w:tblGrid>
      <w:tr w:rsidR="00A77E8A" w:rsidTr="00345592">
        <w:tc>
          <w:tcPr>
            <w:tcW w:w="988" w:type="dxa"/>
            <w:shd w:val="clear" w:color="auto" w:fill="D9D9D9" w:themeFill="background1" w:themeFillShade="D9"/>
          </w:tcPr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4677" w:type="dxa"/>
          </w:tcPr>
          <w:p w:rsidR="00A77E8A" w:rsidRDefault="00A77E8A" w:rsidP="00345592"/>
          <w:p w:rsidR="00A77E8A" w:rsidRDefault="00A77E8A" w:rsidP="00345592"/>
        </w:tc>
        <w:tc>
          <w:tcPr>
            <w:tcW w:w="4077" w:type="dxa"/>
            <w:shd w:val="clear" w:color="auto" w:fill="D9D9D9" w:themeFill="background1" w:themeFillShade="D9"/>
          </w:tcPr>
          <w:p w:rsidR="00A77E8A" w:rsidRDefault="00A77E8A" w:rsidP="00345592">
            <w:r>
              <w:rPr>
                <w:rFonts w:hint="eastAsia"/>
              </w:rPr>
              <w:t xml:space="preserve">　　　　　　　　　評価項目</w:t>
            </w:r>
          </w:p>
          <w:p w:rsidR="00A77E8A" w:rsidRDefault="00A77E8A" w:rsidP="00345592">
            <w:r>
              <w:rPr>
                <w:rFonts w:hint="eastAsia"/>
              </w:rPr>
              <w:t xml:space="preserve">　（Ａが十分　Ｂはふつう　Ｃは不十分）</w:t>
            </w:r>
          </w:p>
        </w:tc>
      </w:tr>
      <w:tr w:rsidR="00A77E8A" w:rsidTr="00345592">
        <w:tc>
          <w:tcPr>
            <w:tcW w:w="988" w:type="dxa"/>
            <w:shd w:val="clear" w:color="auto" w:fill="D9D9D9" w:themeFill="background1" w:themeFillShade="D9"/>
          </w:tcPr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4677" w:type="dxa"/>
          </w:tcPr>
          <w:p w:rsidR="00A77E8A" w:rsidRDefault="00A77E8A" w:rsidP="00345592"/>
          <w:p w:rsidR="00A77E8A" w:rsidRDefault="00A77E8A" w:rsidP="00345592"/>
        </w:tc>
        <w:tc>
          <w:tcPr>
            <w:tcW w:w="4077" w:type="dxa"/>
          </w:tcPr>
          <w:p w:rsidR="00A77E8A" w:rsidRDefault="00A77E8A" w:rsidP="00345592">
            <w:r>
              <w:rPr>
                <w:rFonts w:hint="eastAsia"/>
              </w:rPr>
              <w:t>・テーマが仮説になっているか？（　）</w:t>
            </w:r>
          </w:p>
          <w:p w:rsidR="00A77E8A" w:rsidRDefault="00A77E8A" w:rsidP="00345592">
            <w:r>
              <w:rPr>
                <w:rFonts w:hint="eastAsia"/>
              </w:rPr>
              <w:t>・テーマ設定が興味深いものか？（　）</w:t>
            </w:r>
          </w:p>
        </w:tc>
      </w:tr>
      <w:tr w:rsidR="00A77E8A" w:rsidTr="00345592">
        <w:tc>
          <w:tcPr>
            <w:tcW w:w="988" w:type="dxa"/>
            <w:shd w:val="clear" w:color="auto" w:fill="D9D9D9" w:themeFill="background1" w:themeFillShade="D9"/>
          </w:tcPr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結　論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A77E8A" w:rsidRDefault="00A77E8A" w:rsidP="00345592"/>
          <w:p w:rsidR="00A77E8A" w:rsidRDefault="00A77E8A" w:rsidP="00345592"/>
        </w:tc>
        <w:tc>
          <w:tcPr>
            <w:tcW w:w="4077" w:type="dxa"/>
            <w:tcBorders>
              <w:bottom w:val="single" w:sz="4" w:space="0" w:color="auto"/>
            </w:tcBorders>
          </w:tcPr>
          <w:p w:rsidR="00A77E8A" w:rsidRDefault="00A77E8A" w:rsidP="00345592">
            <w:r>
              <w:rPr>
                <w:rFonts w:hint="eastAsia"/>
              </w:rPr>
              <w:t>・テーマと結論が一致しているか？（　）</w:t>
            </w:r>
          </w:p>
          <w:p w:rsidR="00A77E8A" w:rsidRPr="003246DC" w:rsidRDefault="00A77E8A" w:rsidP="00345592">
            <w:r>
              <w:rPr>
                <w:rFonts w:hint="eastAsia"/>
              </w:rPr>
              <w:t>・調査内容が結論の根拠になるか？（　）</w:t>
            </w:r>
          </w:p>
        </w:tc>
      </w:tr>
      <w:tr w:rsidR="00A77E8A" w:rsidTr="00345592">
        <w:tc>
          <w:tcPr>
            <w:tcW w:w="988" w:type="dxa"/>
            <w:shd w:val="clear" w:color="auto" w:fill="D9D9D9" w:themeFill="background1" w:themeFillShade="D9"/>
          </w:tcPr>
          <w:p w:rsidR="00A77E8A" w:rsidRDefault="00A77E8A" w:rsidP="00345592">
            <w:pPr>
              <w:jc w:val="center"/>
            </w:pPr>
          </w:p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感　想</w:t>
            </w:r>
          </w:p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学　び</w:t>
            </w:r>
          </w:p>
        </w:tc>
        <w:tc>
          <w:tcPr>
            <w:tcW w:w="4677" w:type="dxa"/>
            <w:tcBorders>
              <w:right w:val="nil"/>
            </w:tcBorders>
          </w:tcPr>
          <w:p w:rsidR="00A77E8A" w:rsidRDefault="00A77E8A" w:rsidP="00345592"/>
          <w:p w:rsidR="00A77E8A" w:rsidRDefault="00A77E8A" w:rsidP="00345592"/>
          <w:p w:rsidR="00A77E8A" w:rsidRDefault="00A77E8A" w:rsidP="00345592"/>
          <w:p w:rsidR="00A77E8A" w:rsidRDefault="00A77E8A" w:rsidP="00345592"/>
          <w:p w:rsidR="00A77E8A" w:rsidRDefault="00A77E8A" w:rsidP="00345592"/>
        </w:tc>
        <w:tc>
          <w:tcPr>
            <w:tcW w:w="4077" w:type="dxa"/>
            <w:tcBorders>
              <w:left w:val="nil"/>
            </w:tcBorders>
          </w:tcPr>
          <w:p w:rsidR="00A77E8A" w:rsidRDefault="00A77E8A" w:rsidP="00345592"/>
        </w:tc>
      </w:tr>
    </w:tbl>
    <w:p w:rsidR="00A77E8A" w:rsidRPr="00A77E8A" w:rsidRDefault="00A77E8A" w:rsidP="00A77E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4077"/>
      </w:tblGrid>
      <w:tr w:rsidR="00A77E8A" w:rsidTr="00345592">
        <w:tc>
          <w:tcPr>
            <w:tcW w:w="988" w:type="dxa"/>
            <w:shd w:val="clear" w:color="auto" w:fill="D9D9D9" w:themeFill="background1" w:themeFillShade="D9"/>
          </w:tcPr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4677" w:type="dxa"/>
          </w:tcPr>
          <w:p w:rsidR="00A77E8A" w:rsidRDefault="00A77E8A" w:rsidP="00345592"/>
          <w:p w:rsidR="00A77E8A" w:rsidRDefault="00A77E8A" w:rsidP="00345592"/>
        </w:tc>
        <w:tc>
          <w:tcPr>
            <w:tcW w:w="4077" w:type="dxa"/>
            <w:shd w:val="clear" w:color="auto" w:fill="D9D9D9" w:themeFill="background1" w:themeFillShade="D9"/>
          </w:tcPr>
          <w:p w:rsidR="00A77E8A" w:rsidRDefault="00A77E8A" w:rsidP="00345592">
            <w:r>
              <w:rPr>
                <w:rFonts w:hint="eastAsia"/>
              </w:rPr>
              <w:t xml:space="preserve">　　　　　　　　　評価項目</w:t>
            </w:r>
          </w:p>
          <w:p w:rsidR="00A77E8A" w:rsidRDefault="00A77E8A" w:rsidP="00345592">
            <w:r>
              <w:rPr>
                <w:rFonts w:hint="eastAsia"/>
              </w:rPr>
              <w:t xml:space="preserve">　（Ａが十分　Ｂはふつう　Ｃは不十分）</w:t>
            </w:r>
          </w:p>
        </w:tc>
      </w:tr>
      <w:tr w:rsidR="00A77E8A" w:rsidTr="00345592">
        <w:tc>
          <w:tcPr>
            <w:tcW w:w="988" w:type="dxa"/>
            <w:shd w:val="clear" w:color="auto" w:fill="D9D9D9" w:themeFill="background1" w:themeFillShade="D9"/>
          </w:tcPr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4677" w:type="dxa"/>
          </w:tcPr>
          <w:p w:rsidR="00A77E8A" w:rsidRDefault="00A77E8A" w:rsidP="00345592"/>
          <w:p w:rsidR="00A77E8A" w:rsidRDefault="00A77E8A" w:rsidP="00345592"/>
        </w:tc>
        <w:tc>
          <w:tcPr>
            <w:tcW w:w="4077" w:type="dxa"/>
          </w:tcPr>
          <w:p w:rsidR="00A77E8A" w:rsidRDefault="00A77E8A" w:rsidP="00345592">
            <w:r>
              <w:rPr>
                <w:rFonts w:hint="eastAsia"/>
              </w:rPr>
              <w:t>・テーマが仮説になっているか？（　）</w:t>
            </w:r>
          </w:p>
          <w:p w:rsidR="00A77E8A" w:rsidRDefault="00A77E8A" w:rsidP="00345592">
            <w:r>
              <w:rPr>
                <w:rFonts w:hint="eastAsia"/>
              </w:rPr>
              <w:t>・テーマ設定が興味深いものか？（　）</w:t>
            </w:r>
          </w:p>
        </w:tc>
      </w:tr>
      <w:tr w:rsidR="00A77E8A" w:rsidTr="00345592">
        <w:tc>
          <w:tcPr>
            <w:tcW w:w="988" w:type="dxa"/>
            <w:shd w:val="clear" w:color="auto" w:fill="D9D9D9" w:themeFill="background1" w:themeFillShade="D9"/>
          </w:tcPr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結　論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A77E8A" w:rsidRDefault="00A77E8A" w:rsidP="00345592"/>
          <w:p w:rsidR="00A77E8A" w:rsidRDefault="00A77E8A" w:rsidP="00345592"/>
        </w:tc>
        <w:tc>
          <w:tcPr>
            <w:tcW w:w="4077" w:type="dxa"/>
            <w:tcBorders>
              <w:bottom w:val="single" w:sz="4" w:space="0" w:color="auto"/>
            </w:tcBorders>
          </w:tcPr>
          <w:p w:rsidR="00A77E8A" w:rsidRDefault="00A77E8A" w:rsidP="00345592">
            <w:r>
              <w:rPr>
                <w:rFonts w:hint="eastAsia"/>
              </w:rPr>
              <w:t>・テーマと結論が一致しているか？（　）</w:t>
            </w:r>
          </w:p>
          <w:p w:rsidR="00A77E8A" w:rsidRPr="003246DC" w:rsidRDefault="00A77E8A" w:rsidP="00345592">
            <w:r>
              <w:rPr>
                <w:rFonts w:hint="eastAsia"/>
              </w:rPr>
              <w:t>・調査内容が結論の根拠になるか？（　）</w:t>
            </w:r>
          </w:p>
        </w:tc>
      </w:tr>
      <w:tr w:rsidR="00A77E8A" w:rsidTr="00345592">
        <w:tc>
          <w:tcPr>
            <w:tcW w:w="988" w:type="dxa"/>
            <w:shd w:val="clear" w:color="auto" w:fill="D9D9D9" w:themeFill="background1" w:themeFillShade="D9"/>
          </w:tcPr>
          <w:p w:rsidR="00A77E8A" w:rsidRDefault="00A77E8A" w:rsidP="00345592">
            <w:pPr>
              <w:jc w:val="center"/>
            </w:pPr>
          </w:p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感　想</w:t>
            </w:r>
          </w:p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学　び</w:t>
            </w:r>
          </w:p>
        </w:tc>
        <w:tc>
          <w:tcPr>
            <w:tcW w:w="4677" w:type="dxa"/>
            <w:tcBorders>
              <w:right w:val="nil"/>
            </w:tcBorders>
          </w:tcPr>
          <w:p w:rsidR="00A77E8A" w:rsidRDefault="00A77E8A" w:rsidP="00345592"/>
          <w:p w:rsidR="00A77E8A" w:rsidRDefault="00A77E8A" w:rsidP="00345592"/>
          <w:p w:rsidR="00A77E8A" w:rsidRDefault="00A77E8A" w:rsidP="00345592"/>
          <w:p w:rsidR="00A77E8A" w:rsidRDefault="00A77E8A" w:rsidP="00345592"/>
          <w:p w:rsidR="00A77E8A" w:rsidRDefault="00A77E8A" w:rsidP="00345592"/>
        </w:tc>
        <w:tc>
          <w:tcPr>
            <w:tcW w:w="4077" w:type="dxa"/>
            <w:tcBorders>
              <w:left w:val="nil"/>
            </w:tcBorders>
          </w:tcPr>
          <w:p w:rsidR="00A77E8A" w:rsidRDefault="00A77E8A" w:rsidP="00345592"/>
        </w:tc>
      </w:tr>
    </w:tbl>
    <w:p w:rsidR="00A77E8A" w:rsidRDefault="00A77E8A" w:rsidP="00A77E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4077"/>
      </w:tblGrid>
      <w:tr w:rsidR="00A77E8A" w:rsidTr="00345592">
        <w:tc>
          <w:tcPr>
            <w:tcW w:w="988" w:type="dxa"/>
            <w:shd w:val="clear" w:color="auto" w:fill="D9D9D9" w:themeFill="background1" w:themeFillShade="D9"/>
          </w:tcPr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lastRenderedPageBreak/>
              <w:t>名　前</w:t>
            </w:r>
          </w:p>
        </w:tc>
        <w:tc>
          <w:tcPr>
            <w:tcW w:w="4677" w:type="dxa"/>
          </w:tcPr>
          <w:p w:rsidR="00A77E8A" w:rsidRDefault="00A77E8A" w:rsidP="00345592"/>
          <w:p w:rsidR="00A77E8A" w:rsidRDefault="00A77E8A" w:rsidP="00345592"/>
        </w:tc>
        <w:tc>
          <w:tcPr>
            <w:tcW w:w="4077" w:type="dxa"/>
            <w:shd w:val="clear" w:color="auto" w:fill="D9D9D9" w:themeFill="background1" w:themeFillShade="D9"/>
          </w:tcPr>
          <w:p w:rsidR="00A77E8A" w:rsidRDefault="00A77E8A" w:rsidP="00345592">
            <w:r>
              <w:rPr>
                <w:rFonts w:hint="eastAsia"/>
              </w:rPr>
              <w:t xml:space="preserve">　　　　　　　　　評価項目</w:t>
            </w:r>
          </w:p>
          <w:p w:rsidR="00A77E8A" w:rsidRDefault="00A77E8A" w:rsidP="00345592">
            <w:r>
              <w:rPr>
                <w:rFonts w:hint="eastAsia"/>
              </w:rPr>
              <w:t xml:space="preserve">　（Ａが十分　Ｂはふつう　Ｃは不十分）</w:t>
            </w:r>
          </w:p>
        </w:tc>
      </w:tr>
      <w:tr w:rsidR="00A77E8A" w:rsidTr="00345592">
        <w:tc>
          <w:tcPr>
            <w:tcW w:w="988" w:type="dxa"/>
            <w:shd w:val="clear" w:color="auto" w:fill="D9D9D9" w:themeFill="background1" w:themeFillShade="D9"/>
          </w:tcPr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4677" w:type="dxa"/>
          </w:tcPr>
          <w:p w:rsidR="00A77E8A" w:rsidRDefault="00A77E8A" w:rsidP="00345592"/>
          <w:p w:rsidR="00A77E8A" w:rsidRDefault="00A77E8A" w:rsidP="00345592"/>
        </w:tc>
        <w:tc>
          <w:tcPr>
            <w:tcW w:w="4077" w:type="dxa"/>
          </w:tcPr>
          <w:p w:rsidR="00A77E8A" w:rsidRDefault="00A77E8A" w:rsidP="00345592">
            <w:r>
              <w:rPr>
                <w:rFonts w:hint="eastAsia"/>
              </w:rPr>
              <w:t>・テーマが仮説になっているか？（　）</w:t>
            </w:r>
          </w:p>
          <w:p w:rsidR="00A77E8A" w:rsidRDefault="00A77E8A" w:rsidP="00345592">
            <w:r>
              <w:rPr>
                <w:rFonts w:hint="eastAsia"/>
              </w:rPr>
              <w:t>・テーマ設定が興味深いものか？（　）</w:t>
            </w:r>
          </w:p>
        </w:tc>
      </w:tr>
      <w:tr w:rsidR="00A77E8A" w:rsidTr="00345592">
        <w:tc>
          <w:tcPr>
            <w:tcW w:w="988" w:type="dxa"/>
            <w:shd w:val="clear" w:color="auto" w:fill="D9D9D9" w:themeFill="background1" w:themeFillShade="D9"/>
          </w:tcPr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結　論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A77E8A" w:rsidRDefault="00A77E8A" w:rsidP="00345592"/>
          <w:p w:rsidR="00A77E8A" w:rsidRDefault="00A77E8A" w:rsidP="00345592"/>
        </w:tc>
        <w:tc>
          <w:tcPr>
            <w:tcW w:w="4077" w:type="dxa"/>
            <w:tcBorders>
              <w:bottom w:val="single" w:sz="4" w:space="0" w:color="auto"/>
            </w:tcBorders>
          </w:tcPr>
          <w:p w:rsidR="00A77E8A" w:rsidRDefault="00A77E8A" w:rsidP="00345592">
            <w:r>
              <w:rPr>
                <w:rFonts w:hint="eastAsia"/>
              </w:rPr>
              <w:t>・テーマと結論が一致しているか？（　）</w:t>
            </w:r>
          </w:p>
          <w:p w:rsidR="00A77E8A" w:rsidRPr="003246DC" w:rsidRDefault="00A77E8A" w:rsidP="00345592">
            <w:r>
              <w:rPr>
                <w:rFonts w:hint="eastAsia"/>
              </w:rPr>
              <w:t>・調査内容が結論の根拠になるか？（　）</w:t>
            </w:r>
          </w:p>
        </w:tc>
      </w:tr>
      <w:tr w:rsidR="00A77E8A" w:rsidTr="00345592">
        <w:tc>
          <w:tcPr>
            <w:tcW w:w="988" w:type="dxa"/>
            <w:shd w:val="clear" w:color="auto" w:fill="D9D9D9" w:themeFill="background1" w:themeFillShade="D9"/>
          </w:tcPr>
          <w:p w:rsidR="00A77E8A" w:rsidRDefault="00A77E8A" w:rsidP="00345592">
            <w:pPr>
              <w:jc w:val="center"/>
            </w:pPr>
          </w:p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感　想</w:t>
            </w:r>
          </w:p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学　び</w:t>
            </w:r>
          </w:p>
        </w:tc>
        <w:tc>
          <w:tcPr>
            <w:tcW w:w="4677" w:type="dxa"/>
            <w:tcBorders>
              <w:right w:val="nil"/>
            </w:tcBorders>
          </w:tcPr>
          <w:p w:rsidR="00A77E8A" w:rsidRDefault="00A77E8A" w:rsidP="00345592"/>
          <w:p w:rsidR="00A77E8A" w:rsidRDefault="00A77E8A" w:rsidP="00345592"/>
          <w:p w:rsidR="00A77E8A" w:rsidRDefault="00A77E8A" w:rsidP="00345592"/>
          <w:p w:rsidR="00A77E8A" w:rsidRDefault="00A77E8A" w:rsidP="00345592"/>
          <w:p w:rsidR="00A77E8A" w:rsidRDefault="00A77E8A" w:rsidP="00345592"/>
        </w:tc>
        <w:tc>
          <w:tcPr>
            <w:tcW w:w="4077" w:type="dxa"/>
            <w:tcBorders>
              <w:left w:val="nil"/>
            </w:tcBorders>
          </w:tcPr>
          <w:p w:rsidR="00A77E8A" w:rsidRDefault="00A77E8A" w:rsidP="00345592"/>
        </w:tc>
      </w:tr>
    </w:tbl>
    <w:p w:rsidR="00A77E8A" w:rsidRPr="00A77E8A" w:rsidRDefault="00A77E8A" w:rsidP="00A77E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4077"/>
      </w:tblGrid>
      <w:tr w:rsidR="00A77E8A" w:rsidTr="00345592">
        <w:tc>
          <w:tcPr>
            <w:tcW w:w="988" w:type="dxa"/>
            <w:shd w:val="clear" w:color="auto" w:fill="D9D9D9" w:themeFill="background1" w:themeFillShade="D9"/>
          </w:tcPr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4677" w:type="dxa"/>
          </w:tcPr>
          <w:p w:rsidR="00A77E8A" w:rsidRDefault="00A77E8A" w:rsidP="00345592"/>
          <w:p w:rsidR="00A77E8A" w:rsidRDefault="00A77E8A" w:rsidP="00345592"/>
        </w:tc>
        <w:tc>
          <w:tcPr>
            <w:tcW w:w="4077" w:type="dxa"/>
            <w:shd w:val="clear" w:color="auto" w:fill="D9D9D9" w:themeFill="background1" w:themeFillShade="D9"/>
          </w:tcPr>
          <w:p w:rsidR="00A77E8A" w:rsidRDefault="00A77E8A" w:rsidP="00345592">
            <w:r>
              <w:rPr>
                <w:rFonts w:hint="eastAsia"/>
              </w:rPr>
              <w:t xml:space="preserve">　　　　　　　　　評価項目</w:t>
            </w:r>
          </w:p>
          <w:p w:rsidR="00A77E8A" w:rsidRDefault="00A77E8A" w:rsidP="00345592">
            <w:r>
              <w:rPr>
                <w:rFonts w:hint="eastAsia"/>
              </w:rPr>
              <w:t xml:space="preserve">　（Ａが十分　Ｂはふつう　Ｃは不十分）</w:t>
            </w:r>
          </w:p>
        </w:tc>
      </w:tr>
      <w:tr w:rsidR="00A77E8A" w:rsidTr="00345592">
        <w:tc>
          <w:tcPr>
            <w:tcW w:w="988" w:type="dxa"/>
            <w:shd w:val="clear" w:color="auto" w:fill="D9D9D9" w:themeFill="background1" w:themeFillShade="D9"/>
          </w:tcPr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4677" w:type="dxa"/>
          </w:tcPr>
          <w:p w:rsidR="00A77E8A" w:rsidRDefault="00A77E8A" w:rsidP="00345592"/>
          <w:p w:rsidR="00A77E8A" w:rsidRDefault="00A77E8A" w:rsidP="00345592"/>
        </w:tc>
        <w:tc>
          <w:tcPr>
            <w:tcW w:w="4077" w:type="dxa"/>
          </w:tcPr>
          <w:p w:rsidR="00A77E8A" w:rsidRDefault="00A77E8A" w:rsidP="00345592">
            <w:r>
              <w:rPr>
                <w:rFonts w:hint="eastAsia"/>
              </w:rPr>
              <w:t>・テーマが仮説になっているか？（　）</w:t>
            </w:r>
          </w:p>
          <w:p w:rsidR="00A77E8A" w:rsidRDefault="00A77E8A" w:rsidP="00345592">
            <w:r>
              <w:rPr>
                <w:rFonts w:hint="eastAsia"/>
              </w:rPr>
              <w:t>・テーマ設定が興味深いものか？（　）</w:t>
            </w:r>
          </w:p>
        </w:tc>
      </w:tr>
      <w:tr w:rsidR="00A77E8A" w:rsidTr="00345592">
        <w:tc>
          <w:tcPr>
            <w:tcW w:w="988" w:type="dxa"/>
            <w:shd w:val="clear" w:color="auto" w:fill="D9D9D9" w:themeFill="background1" w:themeFillShade="D9"/>
          </w:tcPr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結　論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A77E8A" w:rsidRDefault="00A77E8A" w:rsidP="00345592"/>
          <w:p w:rsidR="00A77E8A" w:rsidRDefault="00A77E8A" w:rsidP="00345592"/>
        </w:tc>
        <w:tc>
          <w:tcPr>
            <w:tcW w:w="4077" w:type="dxa"/>
            <w:tcBorders>
              <w:bottom w:val="single" w:sz="4" w:space="0" w:color="auto"/>
            </w:tcBorders>
          </w:tcPr>
          <w:p w:rsidR="00A77E8A" w:rsidRDefault="00A77E8A" w:rsidP="00345592">
            <w:r>
              <w:rPr>
                <w:rFonts w:hint="eastAsia"/>
              </w:rPr>
              <w:t>・テーマと結論が一致しているか？（　）</w:t>
            </w:r>
          </w:p>
          <w:p w:rsidR="00A77E8A" w:rsidRPr="003246DC" w:rsidRDefault="00A77E8A" w:rsidP="00345592">
            <w:r>
              <w:rPr>
                <w:rFonts w:hint="eastAsia"/>
              </w:rPr>
              <w:t>・調査内容が結論の根拠になるか？（　）</w:t>
            </w:r>
          </w:p>
        </w:tc>
      </w:tr>
      <w:tr w:rsidR="00A77E8A" w:rsidTr="00345592">
        <w:tc>
          <w:tcPr>
            <w:tcW w:w="988" w:type="dxa"/>
            <w:shd w:val="clear" w:color="auto" w:fill="D9D9D9" w:themeFill="background1" w:themeFillShade="D9"/>
          </w:tcPr>
          <w:p w:rsidR="00A77E8A" w:rsidRDefault="00A77E8A" w:rsidP="00345592">
            <w:pPr>
              <w:jc w:val="center"/>
            </w:pPr>
          </w:p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感　想</w:t>
            </w:r>
          </w:p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学　び</w:t>
            </w:r>
          </w:p>
        </w:tc>
        <w:tc>
          <w:tcPr>
            <w:tcW w:w="4677" w:type="dxa"/>
            <w:tcBorders>
              <w:right w:val="nil"/>
            </w:tcBorders>
          </w:tcPr>
          <w:p w:rsidR="00A77E8A" w:rsidRDefault="00A77E8A" w:rsidP="00345592"/>
          <w:p w:rsidR="00A77E8A" w:rsidRDefault="00A77E8A" w:rsidP="00345592"/>
          <w:p w:rsidR="00A77E8A" w:rsidRDefault="00A77E8A" w:rsidP="00345592"/>
          <w:p w:rsidR="00A77E8A" w:rsidRDefault="00A77E8A" w:rsidP="00345592"/>
          <w:p w:rsidR="00A77E8A" w:rsidRDefault="00A77E8A" w:rsidP="00345592"/>
        </w:tc>
        <w:tc>
          <w:tcPr>
            <w:tcW w:w="4077" w:type="dxa"/>
            <w:tcBorders>
              <w:left w:val="nil"/>
            </w:tcBorders>
          </w:tcPr>
          <w:p w:rsidR="00A77E8A" w:rsidRDefault="00A77E8A" w:rsidP="00345592"/>
        </w:tc>
      </w:tr>
    </w:tbl>
    <w:p w:rsidR="00A77E8A" w:rsidRPr="008148FD" w:rsidRDefault="00A77E8A" w:rsidP="00A77E8A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77E8A" w:rsidTr="00345592">
        <w:tc>
          <w:tcPr>
            <w:tcW w:w="9736" w:type="dxa"/>
            <w:shd w:val="clear" w:color="auto" w:fill="262626" w:themeFill="text1" w:themeFillTint="D9"/>
          </w:tcPr>
          <w:p w:rsidR="00A77E8A" w:rsidRDefault="00A77E8A" w:rsidP="00A77E8A">
            <w:pPr>
              <w:pStyle w:val="1"/>
            </w:pPr>
            <w:r>
              <w:rPr>
                <w:rFonts w:hint="eastAsia"/>
              </w:rPr>
              <w:t>２．振り返りと学びを整理しよう！</w:t>
            </w:r>
            <w:r w:rsidR="002B463C">
              <w:rPr>
                <w:rFonts w:hint="eastAsia"/>
              </w:rPr>
              <w:t>（１０分）</w:t>
            </w:r>
          </w:p>
        </w:tc>
      </w:tr>
    </w:tbl>
    <w:p w:rsidR="00A77E8A" w:rsidRPr="00A77E8A" w:rsidRDefault="00A77E8A" w:rsidP="00A77E8A"/>
    <w:p w:rsidR="00A77E8A" w:rsidRPr="00A77E8A" w:rsidRDefault="00A77E8A" w:rsidP="00A77E8A">
      <w:r>
        <w:rPr>
          <w:rFonts w:hint="eastAsia"/>
        </w:rPr>
        <w:t>STEP1</w:t>
      </w:r>
      <w:r>
        <w:rPr>
          <w:rFonts w:hint="eastAsia"/>
        </w:rPr>
        <w:t xml:space="preserve">　自分の</w:t>
      </w:r>
      <w:r w:rsidR="00EA086B">
        <w:rPr>
          <w:rFonts w:hint="eastAsia"/>
        </w:rPr>
        <w:t>ポスターを</w:t>
      </w:r>
      <w:r>
        <w:rPr>
          <w:rFonts w:hint="eastAsia"/>
        </w:rPr>
        <w:t>同じ視点で自己評価しよう。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4077"/>
      </w:tblGrid>
      <w:tr w:rsidR="00A77E8A" w:rsidTr="00345592">
        <w:tc>
          <w:tcPr>
            <w:tcW w:w="988" w:type="dxa"/>
            <w:shd w:val="clear" w:color="auto" w:fill="D9D9D9" w:themeFill="background1" w:themeFillShade="D9"/>
          </w:tcPr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4677" w:type="dxa"/>
          </w:tcPr>
          <w:p w:rsidR="00A77E8A" w:rsidRDefault="00A77E8A" w:rsidP="00345592"/>
          <w:p w:rsidR="00A77E8A" w:rsidRDefault="00A77E8A" w:rsidP="00345592"/>
        </w:tc>
        <w:tc>
          <w:tcPr>
            <w:tcW w:w="4077" w:type="dxa"/>
            <w:shd w:val="clear" w:color="auto" w:fill="D9D9D9" w:themeFill="background1" w:themeFillShade="D9"/>
          </w:tcPr>
          <w:p w:rsidR="00A77E8A" w:rsidRDefault="00A77E8A" w:rsidP="00345592">
            <w:r>
              <w:rPr>
                <w:rFonts w:hint="eastAsia"/>
              </w:rPr>
              <w:t xml:space="preserve">　　　　　　　　　評価項目</w:t>
            </w:r>
          </w:p>
          <w:p w:rsidR="00A77E8A" w:rsidRDefault="00A77E8A" w:rsidP="00345592">
            <w:r>
              <w:rPr>
                <w:rFonts w:hint="eastAsia"/>
              </w:rPr>
              <w:t xml:space="preserve">　（Ａが十分　Ｂはふつう　Ｃは不十分）</w:t>
            </w:r>
          </w:p>
        </w:tc>
      </w:tr>
      <w:tr w:rsidR="00A77E8A" w:rsidTr="00345592">
        <w:tc>
          <w:tcPr>
            <w:tcW w:w="988" w:type="dxa"/>
            <w:shd w:val="clear" w:color="auto" w:fill="D9D9D9" w:themeFill="background1" w:themeFillShade="D9"/>
          </w:tcPr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4677" w:type="dxa"/>
          </w:tcPr>
          <w:p w:rsidR="00A77E8A" w:rsidRDefault="00A77E8A" w:rsidP="00345592"/>
          <w:p w:rsidR="00A77E8A" w:rsidRDefault="00A77E8A" w:rsidP="00345592"/>
        </w:tc>
        <w:tc>
          <w:tcPr>
            <w:tcW w:w="4077" w:type="dxa"/>
          </w:tcPr>
          <w:p w:rsidR="00A77E8A" w:rsidRDefault="00A77E8A" w:rsidP="00345592">
            <w:r>
              <w:rPr>
                <w:rFonts w:hint="eastAsia"/>
              </w:rPr>
              <w:t>・テーマが仮説になっているか？（　）</w:t>
            </w:r>
          </w:p>
          <w:p w:rsidR="00A77E8A" w:rsidRDefault="00A77E8A" w:rsidP="00345592">
            <w:r>
              <w:rPr>
                <w:rFonts w:hint="eastAsia"/>
              </w:rPr>
              <w:t>・テーマ設定が興味深いものか？（　）</w:t>
            </w:r>
          </w:p>
        </w:tc>
      </w:tr>
      <w:tr w:rsidR="00A77E8A" w:rsidTr="00345592">
        <w:tc>
          <w:tcPr>
            <w:tcW w:w="988" w:type="dxa"/>
            <w:shd w:val="clear" w:color="auto" w:fill="D9D9D9" w:themeFill="background1" w:themeFillShade="D9"/>
          </w:tcPr>
          <w:p w:rsidR="00A77E8A" w:rsidRDefault="00A77E8A" w:rsidP="00345592">
            <w:pPr>
              <w:jc w:val="center"/>
            </w:pPr>
            <w:r>
              <w:rPr>
                <w:rFonts w:hint="eastAsia"/>
              </w:rPr>
              <w:t>結　論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A77E8A" w:rsidRDefault="00A77E8A" w:rsidP="00345592"/>
          <w:p w:rsidR="00A77E8A" w:rsidRDefault="00A77E8A" w:rsidP="00345592"/>
        </w:tc>
        <w:tc>
          <w:tcPr>
            <w:tcW w:w="4077" w:type="dxa"/>
            <w:tcBorders>
              <w:bottom w:val="single" w:sz="4" w:space="0" w:color="auto"/>
            </w:tcBorders>
          </w:tcPr>
          <w:p w:rsidR="00A77E8A" w:rsidRDefault="00A77E8A" w:rsidP="00345592">
            <w:r>
              <w:rPr>
                <w:rFonts w:hint="eastAsia"/>
              </w:rPr>
              <w:t>・テーマと結論が一致しているか？（　）</w:t>
            </w:r>
          </w:p>
          <w:p w:rsidR="00A77E8A" w:rsidRPr="003246DC" w:rsidRDefault="00A77E8A" w:rsidP="00345592">
            <w:r>
              <w:rPr>
                <w:rFonts w:hint="eastAsia"/>
              </w:rPr>
              <w:t>・調査内容が結論の根拠になるか？（　）</w:t>
            </w:r>
          </w:p>
        </w:tc>
      </w:tr>
    </w:tbl>
    <w:p w:rsidR="00A77E8A" w:rsidRPr="00A77E8A" w:rsidRDefault="00A77E8A" w:rsidP="00A77E8A"/>
    <w:p w:rsidR="00A77E8A" w:rsidRDefault="00A77E8A" w:rsidP="00A77E8A">
      <w:r>
        <w:rPr>
          <w:rFonts w:hint="eastAsia"/>
        </w:rPr>
        <w:t>STEP2</w:t>
      </w:r>
      <w:r>
        <w:rPr>
          <w:rFonts w:hint="eastAsia"/>
        </w:rPr>
        <w:t xml:space="preserve">　</w:t>
      </w:r>
      <w:r w:rsidR="00EA086B">
        <w:rPr>
          <w:rFonts w:hint="eastAsia"/>
        </w:rPr>
        <w:t>ポスターセッションからの</w:t>
      </w:r>
      <w:r>
        <w:rPr>
          <w:rFonts w:hint="eastAsia"/>
        </w:rPr>
        <w:t>、感想と学びを書こう。☞</w:t>
      </w:r>
      <w:r>
        <w:rPr>
          <w:rFonts w:hint="eastAsia"/>
        </w:rPr>
        <w:t>3</w:t>
      </w:r>
      <w:r>
        <w:rPr>
          <w:rFonts w:hint="eastAsia"/>
        </w:rPr>
        <w:t>行以上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77E8A" w:rsidTr="00A77E8A">
        <w:tc>
          <w:tcPr>
            <w:tcW w:w="9742" w:type="dxa"/>
          </w:tcPr>
          <w:p w:rsidR="00A77E8A" w:rsidRDefault="00A77E8A" w:rsidP="00A77E8A"/>
          <w:p w:rsidR="00A77E8A" w:rsidRDefault="00A77E8A" w:rsidP="00A77E8A"/>
          <w:p w:rsidR="00A77E8A" w:rsidRDefault="00A77E8A" w:rsidP="00A77E8A"/>
          <w:p w:rsidR="00A77E8A" w:rsidRDefault="00A77E8A" w:rsidP="00A77E8A"/>
          <w:p w:rsidR="00A77E8A" w:rsidRDefault="00A77E8A" w:rsidP="00A77E8A"/>
          <w:p w:rsidR="00A77E8A" w:rsidRDefault="00A77E8A" w:rsidP="00A77E8A"/>
          <w:p w:rsidR="00A77E8A" w:rsidRDefault="00A77E8A" w:rsidP="00A77E8A"/>
        </w:tc>
      </w:tr>
    </w:tbl>
    <w:p w:rsidR="00A77E8A" w:rsidRDefault="00A77E8A" w:rsidP="00A77E8A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20ED4" w:rsidTr="004B561E">
        <w:tc>
          <w:tcPr>
            <w:tcW w:w="9736" w:type="dxa"/>
          </w:tcPr>
          <w:p w:rsidR="00F20ED4" w:rsidRPr="00D03376" w:rsidRDefault="00F20ED4" w:rsidP="004B561E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F20ED4" w:rsidRDefault="00F20ED4" w:rsidP="004B561E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>
              <w:rPr>
                <w:rFonts w:asciiTheme="majorEastAsia" w:hAnsiTheme="majorEastAsia" w:hint="eastAsia"/>
                <w:sz w:val="96"/>
              </w:rPr>
              <w:t>07-2(K3)</w:t>
            </w:r>
          </w:p>
        </w:tc>
      </w:tr>
    </w:tbl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p w:rsidR="00F20ED4" w:rsidRDefault="00F20ED4" w:rsidP="00F20E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F20ED4" w:rsidTr="004B561E">
        <w:trPr>
          <w:trHeight w:val="850"/>
        </w:trPr>
        <w:tc>
          <w:tcPr>
            <w:tcW w:w="456" w:type="dxa"/>
            <w:vAlign w:val="center"/>
          </w:tcPr>
          <w:p w:rsidR="00F20ED4" w:rsidRPr="00585820" w:rsidRDefault="00F20ED4" w:rsidP="004B561E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F20ED4" w:rsidRPr="00585820" w:rsidRDefault="00F20ED4" w:rsidP="004B561E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F20ED4" w:rsidRPr="00585820" w:rsidRDefault="00F20ED4" w:rsidP="004B561E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F20ED4" w:rsidRPr="00585820" w:rsidRDefault="00F20ED4" w:rsidP="004B561E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F20ED4" w:rsidRPr="00585820" w:rsidRDefault="00F20ED4" w:rsidP="004B561E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F20ED4" w:rsidRPr="00585820" w:rsidRDefault="00F20ED4" w:rsidP="004B561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20ED4" w:rsidRPr="00585820" w:rsidRDefault="00F20ED4" w:rsidP="004B561E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F20ED4" w:rsidRPr="00585820" w:rsidRDefault="00F20ED4" w:rsidP="004B561E">
            <w:pPr>
              <w:jc w:val="center"/>
              <w:rPr>
                <w:sz w:val="24"/>
              </w:rPr>
            </w:pPr>
          </w:p>
        </w:tc>
      </w:tr>
    </w:tbl>
    <w:p w:rsidR="00F20ED4" w:rsidRDefault="00F20ED4" w:rsidP="00F20ED4">
      <w:pPr>
        <w:jc w:val="right"/>
      </w:pPr>
      <w:r>
        <w:rPr>
          <w:rFonts w:hint="eastAsia"/>
        </w:rPr>
        <w:t>2019©Assumption-Kokusai</w:t>
      </w:r>
    </w:p>
    <w:p w:rsidR="00F20ED4" w:rsidRPr="008148FD" w:rsidRDefault="00F20ED4" w:rsidP="00F20ED4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20ED4" w:rsidTr="004B561E">
        <w:tc>
          <w:tcPr>
            <w:tcW w:w="9736" w:type="dxa"/>
            <w:shd w:val="clear" w:color="auto" w:fill="262626" w:themeFill="text1" w:themeFillTint="D9"/>
          </w:tcPr>
          <w:p w:rsidR="00F20ED4" w:rsidRDefault="00F20ED4" w:rsidP="004B561E">
            <w:pPr>
              <w:pStyle w:val="1"/>
            </w:pPr>
            <w:r>
              <w:rPr>
                <w:rFonts w:hint="eastAsia"/>
              </w:rPr>
              <w:t>１．論文を紹介したポスターを見て相互評価しよう！（４０分）その２</w:t>
            </w:r>
          </w:p>
        </w:tc>
      </w:tr>
    </w:tbl>
    <w:p w:rsidR="00F20ED4" w:rsidRDefault="00F20ED4" w:rsidP="00F20ED4"/>
    <w:p w:rsidR="00F20ED4" w:rsidRDefault="00F20ED4" w:rsidP="00F20ED4">
      <w:r>
        <w:rPr>
          <w:rFonts w:hint="eastAsia"/>
        </w:rPr>
        <w:t>STEP1</w:t>
      </w:r>
      <w:r>
        <w:rPr>
          <w:rFonts w:hint="eastAsia"/>
        </w:rPr>
        <w:t xml:space="preserve">　ポスター発表を聞きながら相互評価しよう。前回とはグループを変えて発表します。</w:t>
      </w:r>
    </w:p>
    <w:p w:rsidR="00F20ED4" w:rsidRDefault="00F20ED4" w:rsidP="00F20ED4">
      <w:r>
        <w:rPr>
          <w:rFonts w:hint="eastAsia"/>
        </w:rPr>
        <w:t xml:space="preserve">　　　　　・論文の作者、テーマ、結論を文章の中からメモする</w:t>
      </w:r>
    </w:p>
    <w:p w:rsidR="00F20ED4" w:rsidRDefault="00F20ED4" w:rsidP="00F20ED4">
      <w:r>
        <w:rPr>
          <w:rFonts w:hint="eastAsia"/>
        </w:rPr>
        <w:t xml:space="preserve">　　　　　・読んだ後、テーマ、結論について相互評価する</w:t>
      </w:r>
    </w:p>
    <w:p w:rsidR="00F20ED4" w:rsidRDefault="00F20ED4" w:rsidP="00F20ED4">
      <w:r>
        <w:rPr>
          <w:rFonts w:hint="eastAsia"/>
        </w:rPr>
        <w:t xml:space="preserve">　　　　　・感想・学びには思ったこと、知ったこと、共感したことを箇条書きで</w:t>
      </w:r>
      <w:r>
        <w:rPr>
          <w:rFonts w:hint="eastAsia"/>
        </w:rPr>
        <w:t>2</w:t>
      </w:r>
      <w:r>
        <w:rPr>
          <w:rFonts w:hint="eastAsia"/>
        </w:rPr>
        <w:t>行以上書く</w:t>
      </w:r>
    </w:p>
    <w:p w:rsidR="00F20ED4" w:rsidRPr="00A77E8A" w:rsidRDefault="00F20ED4" w:rsidP="00F20E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4077"/>
      </w:tblGrid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4677" w:type="dxa"/>
          </w:tcPr>
          <w:p w:rsidR="00F20ED4" w:rsidRDefault="00F20ED4" w:rsidP="004B561E"/>
          <w:p w:rsidR="00F20ED4" w:rsidRDefault="00F20ED4" w:rsidP="004B561E"/>
        </w:tc>
        <w:tc>
          <w:tcPr>
            <w:tcW w:w="4077" w:type="dxa"/>
            <w:shd w:val="clear" w:color="auto" w:fill="D9D9D9" w:themeFill="background1" w:themeFillShade="D9"/>
          </w:tcPr>
          <w:p w:rsidR="00F20ED4" w:rsidRDefault="00F20ED4" w:rsidP="004B561E">
            <w:r>
              <w:rPr>
                <w:rFonts w:hint="eastAsia"/>
              </w:rPr>
              <w:t xml:space="preserve">　　　　　　　　　評価項目</w:t>
            </w:r>
          </w:p>
          <w:p w:rsidR="00F20ED4" w:rsidRDefault="00F20ED4" w:rsidP="004B561E">
            <w:r>
              <w:rPr>
                <w:rFonts w:hint="eastAsia"/>
              </w:rPr>
              <w:t xml:space="preserve">　（Ａが十分　Ｂはふつう　Ｃは不十分）</w:t>
            </w:r>
          </w:p>
        </w:tc>
      </w:tr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4677" w:type="dxa"/>
          </w:tcPr>
          <w:p w:rsidR="00F20ED4" w:rsidRDefault="00F20ED4" w:rsidP="004B561E"/>
          <w:p w:rsidR="00F20ED4" w:rsidRDefault="00F20ED4" w:rsidP="004B561E"/>
        </w:tc>
        <w:tc>
          <w:tcPr>
            <w:tcW w:w="4077" w:type="dxa"/>
          </w:tcPr>
          <w:p w:rsidR="00F20ED4" w:rsidRDefault="00F20ED4" w:rsidP="004B561E">
            <w:r>
              <w:rPr>
                <w:rFonts w:hint="eastAsia"/>
              </w:rPr>
              <w:t>・テーマが仮説になっているか？（　）</w:t>
            </w:r>
          </w:p>
          <w:p w:rsidR="00F20ED4" w:rsidRDefault="00F20ED4" w:rsidP="004B561E">
            <w:r>
              <w:rPr>
                <w:rFonts w:hint="eastAsia"/>
              </w:rPr>
              <w:t>・テーマ設定が興味深いものか？（　）</w:t>
            </w:r>
          </w:p>
        </w:tc>
      </w:tr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結　論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0ED4" w:rsidRDefault="00F20ED4" w:rsidP="004B561E"/>
          <w:p w:rsidR="00F20ED4" w:rsidRDefault="00F20ED4" w:rsidP="004B561E"/>
        </w:tc>
        <w:tc>
          <w:tcPr>
            <w:tcW w:w="4077" w:type="dxa"/>
            <w:tcBorders>
              <w:bottom w:val="single" w:sz="4" w:space="0" w:color="auto"/>
            </w:tcBorders>
          </w:tcPr>
          <w:p w:rsidR="00F20ED4" w:rsidRDefault="00F20ED4" w:rsidP="004B561E">
            <w:r>
              <w:rPr>
                <w:rFonts w:hint="eastAsia"/>
              </w:rPr>
              <w:t>・テーマと結論が一致しているか？（　）</w:t>
            </w:r>
          </w:p>
          <w:p w:rsidR="00F20ED4" w:rsidRPr="003246DC" w:rsidRDefault="00F20ED4" w:rsidP="004B561E">
            <w:r>
              <w:rPr>
                <w:rFonts w:hint="eastAsia"/>
              </w:rPr>
              <w:t>・調査内容が結論の根拠になるか？（　）</w:t>
            </w:r>
          </w:p>
        </w:tc>
      </w:tr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</w:p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感　想</w:t>
            </w:r>
          </w:p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学　び</w:t>
            </w:r>
          </w:p>
        </w:tc>
        <w:tc>
          <w:tcPr>
            <w:tcW w:w="4677" w:type="dxa"/>
            <w:tcBorders>
              <w:right w:val="nil"/>
            </w:tcBorders>
          </w:tcPr>
          <w:p w:rsidR="00F20ED4" w:rsidRDefault="00F20ED4" w:rsidP="004B561E"/>
          <w:p w:rsidR="00F20ED4" w:rsidRDefault="00F20ED4" w:rsidP="004B561E"/>
          <w:p w:rsidR="00F20ED4" w:rsidRDefault="00F20ED4" w:rsidP="004B561E"/>
          <w:p w:rsidR="00F20ED4" w:rsidRDefault="00F20ED4" w:rsidP="004B561E"/>
          <w:p w:rsidR="00F20ED4" w:rsidRDefault="00F20ED4" w:rsidP="004B561E"/>
        </w:tc>
        <w:tc>
          <w:tcPr>
            <w:tcW w:w="4077" w:type="dxa"/>
            <w:tcBorders>
              <w:left w:val="nil"/>
            </w:tcBorders>
          </w:tcPr>
          <w:p w:rsidR="00F20ED4" w:rsidRDefault="00F20ED4" w:rsidP="004B561E"/>
        </w:tc>
      </w:tr>
    </w:tbl>
    <w:p w:rsidR="00F20ED4" w:rsidRPr="00A77E8A" w:rsidRDefault="00F20ED4" w:rsidP="00F20E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4077"/>
      </w:tblGrid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4677" w:type="dxa"/>
          </w:tcPr>
          <w:p w:rsidR="00F20ED4" w:rsidRDefault="00F20ED4" w:rsidP="004B561E"/>
          <w:p w:rsidR="00F20ED4" w:rsidRDefault="00F20ED4" w:rsidP="004B561E"/>
        </w:tc>
        <w:tc>
          <w:tcPr>
            <w:tcW w:w="4077" w:type="dxa"/>
            <w:shd w:val="clear" w:color="auto" w:fill="D9D9D9" w:themeFill="background1" w:themeFillShade="D9"/>
          </w:tcPr>
          <w:p w:rsidR="00F20ED4" w:rsidRDefault="00F20ED4" w:rsidP="004B561E">
            <w:r>
              <w:rPr>
                <w:rFonts w:hint="eastAsia"/>
              </w:rPr>
              <w:t xml:space="preserve">　　　　　　　　　評価項目</w:t>
            </w:r>
          </w:p>
          <w:p w:rsidR="00F20ED4" w:rsidRDefault="00F20ED4" w:rsidP="004B561E">
            <w:r>
              <w:rPr>
                <w:rFonts w:hint="eastAsia"/>
              </w:rPr>
              <w:t xml:space="preserve">　（Ａが十分　Ｂはふつう　Ｃは不十分）</w:t>
            </w:r>
          </w:p>
        </w:tc>
      </w:tr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4677" w:type="dxa"/>
          </w:tcPr>
          <w:p w:rsidR="00F20ED4" w:rsidRDefault="00F20ED4" w:rsidP="004B561E"/>
          <w:p w:rsidR="00F20ED4" w:rsidRDefault="00F20ED4" w:rsidP="004B561E"/>
        </w:tc>
        <w:tc>
          <w:tcPr>
            <w:tcW w:w="4077" w:type="dxa"/>
          </w:tcPr>
          <w:p w:rsidR="00F20ED4" w:rsidRDefault="00F20ED4" w:rsidP="004B561E">
            <w:r>
              <w:rPr>
                <w:rFonts w:hint="eastAsia"/>
              </w:rPr>
              <w:t>・テーマが仮説になっているか？（　）</w:t>
            </w:r>
          </w:p>
          <w:p w:rsidR="00F20ED4" w:rsidRDefault="00F20ED4" w:rsidP="004B561E">
            <w:r>
              <w:rPr>
                <w:rFonts w:hint="eastAsia"/>
              </w:rPr>
              <w:t>・テーマ設定が興味深いものか？（　）</w:t>
            </w:r>
          </w:p>
        </w:tc>
      </w:tr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結　論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0ED4" w:rsidRDefault="00F20ED4" w:rsidP="004B561E"/>
          <w:p w:rsidR="00F20ED4" w:rsidRDefault="00F20ED4" w:rsidP="004B561E"/>
        </w:tc>
        <w:tc>
          <w:tcPr>
            <w:tcW w:w="4077" w:type="dxa"/>
            <w:tcBorders>
              <w:bottom w:val="single" w:sz="4" w:space="0" w:color="auto"/>
            </w:tcBorders>
          </w:tcPr>
          <w:p w:rsidR="00F20ED4" w:rsidRDefault="00F20ED4" w:rsidP="004B561E">
            <w:r>
              <w:rPr>
                <w:rFonts w:hint="eastAsia"/>
              </w:rPr>
              <w:t>・テーマと結論が一致しているか？（　）</w:t>
            </w:r>
          </w:p>
          <w:p w:rsidR="00F20ED4" w:rsidRPr="003246DC" w:rsidRDefault="00F20ED4" w:rsidP="004B561E">
            <w:r>
              <w:rPr>
                <w:rFonts w:hint="eastAsia"/>
              </w:rPr>
              <w:t>・調査内容が結論の根拠になるか？（　）</w:t>
            </w:r>
          </w:p>
        </w:tc>
      </w:tr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</w:p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感　想</w:t>
            </w:r>
          </w:p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学　び</w:t>
            </w:r>
          </w:p>
        </w:tc>
        <w:tc>
          <w:tcPr>
            <w:tcW w:w="4677" w:type="dxa"/>
            <w:tcBorders>
              <w:right w:val="nil"/>
            </w:tcBorders>
          </w:tcPr>
          <w:p w:rsidR="00F20ED4" w:rsidRDefault="00F20ED4" w:rsidP="004B561E"/>
          <w:p w:rsidR="00F20ED4" w:rsidRDefault="00F20ED4" w:rsidP="004B561E"/>
          <w:p w:rsidR="00F20ED4" w:rsidRDefault="00F20ED4" w:rsidP="004B561E"/>
          <w:p w:rsidR="00F20ED4" w:rsidRDefault="00F20ED4" w:rsidP="004B561E"/>
          <w:p w:rsidR="00F20ED4" w:rsidRDefault="00F20ED4" w:rsidP="004B561E"/>
        </w:tc>
        <w:tc>
          <w:tcPr>
            <w:tcW w:w="4077" w:type="dxa"/>
            <w:tcBorders>
              <w:left w:val="nil"/>
            </w:tcBorders>
          </w:tcPr>
          <w:p w:rsidR="00F20ED4" w:rsidRDefault="00F20ED4" w:rsidP="004B561E"/>
        </w:tc>
      </w:tr>
    </w:tbl>
    <w:p w:rsidR="00F20ED4" w:rsidRPr="00A77E8A" w:rsidRDefault="00F20ED4" w:rsidP="00F20E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4077"/>
      </w:tblGrid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4677" w:type="dxa"/>
          </w:tcPr>
          <w:p w:rsidR="00F20ED4" w:rsidRDefault="00F20ED4" w:rsidP="004B561E"/>
          <w:p w:rsidR="00F20ED4" w:rsidRDefault="00F20ED4" w:rsidP="004B561E"/>
        </w:tc>
        <w:tc>
          <w:tcPr>
            <w:tcW w:w="4077" w:type="dxa"/>
            <w:shd w:val="clear" w:color="auto" w:fill="D9D9D9" w:themeFill="background1" w:themeFillShade="D9"/>
          </w:tcPr>
          <w:p w:rsidR="00F20ED4" w:rsidRDefault="00F20ED4" w:rsidP="004B561E">
            <w:r>
              <w:rPr>
                <w:rFonts w:hint="eastAsia"/>
              </w:rPr>
              <w:t xml:space="preserve">　　　　　　　　　評価項目</w:t>
            </w:r>
          </w:p>
          <w:p w:rsidR="00F20ED4" w:rsidRDefault="00F20ED4" w:rsidP="004B561E">
            <w:r>
              <w:rPr>
                <w:rFonts w:hint="eastAsia"/>
              </w:rPr>
              <w:t xml:space="preserve">　（Ａが十分　Ｂはふつう　Ｃは不十分）</w:t>
            </w:r>
          </w:p>
        </w:tc>
      </w:tr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4677" w:type="dxa"/>
          </w:tcPr>
          <w:p w:rsidR="00F20ED4" w:rsidRDefault="00F20ED4" w:rsidP="004B561E"/>
          <w:p w:rsidR="00F20ED4" w:rsidRDefault="00F20ED4" w:rsidP="004B561E"/>
        </w:tc>
        <w:tc>
          <w:tcPr>
            <w:tcW w:w="4077" w:type="dxa"/>
          </w:tcPr>
          <w:p w:rsidR="00F20ED4" w:rsidRDefault="00F20ED4" w:rsidP="004B561E">
            <w:r>
              <w:rPr>
                <w:rFonts w:hint="eastAsia"/>
              </w:rPr>
              <w:t>・テーマが仮説になっているか？（　）</w:t>
            </w:r>
          </w:p>
          <w:p w:rsidR="00F20ED4" w:rsidRDefault="00F20ED4" w:rsidP="004B561E">
            <w:r>
              <w:rPr>
                <w:rFonts w:hint="eastAsia"/>
              </w:rPr>
              <w:t>・テーマ設定が興味深いものか？（　）</w:t>
            </w:r>
          </w:p>
        </w:tc>
      </w:tr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結　論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0ED4" w:rsidRDefault="00F20ED4" w:rsidP="004B561E"/>
          <w:p w:rsidR="00F20ED4" w:rsidRDefault="00F20ED4" w:rsidP="004B561E"/>
        </w:tc>
        <w:tc>
          <w:tcPr>
            <w:tcW w:w="4077" w:type="dxa"/>
            <w:tcBorders>
              <w:bottom w:val="single" w:sz="4" w:space="0" w:color="auto"/>
            </w:tcBorders>
          </w:tcPr>
          <w:p w:rsidR="00F20ED4" w:rsidRDefault="00F20ED4" w:rsidP="004B561E">
            <w:r>
              <w:rPr>
                <w:rFonts w:hint="eastAsia"/>
              </w:rPr>
              <w:t>・テーマと結論が一致しているか？（　）</w:t>
            </w:r>
          </w:p>
          <w:p w:rsidR="00F20ED4" w:rsidRPr="003246DC" w:rsidRDefault="00F20ED4" w:rsidP="004B561E">
            <w:r>
              <w:rPr>
                <w:rFonts w:hint="eastAsia"/>
              </w:rPr>
              <w:t>・調査内容が結論の根拠になるか？（　）</w:t>
            </w:r>
          </w:p>
        </w:tc>
      </w:tr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</w:p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感　想</w:t>
            </w:r>
          </w:p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学　び</w:t>
            </w:r>
          </w:p>
        </w:tc>
        <w:tc>
          <w:tcPr>
            <w:tcW w:w="4677" w:type="dxa"/>
            <w:tcBorders>
              <w:right w:val="nil"/>
            </w:tcBorders>
          </w:tcPr>
          <w:p w:rsidR="00F20ED4" w:rsidRDefault="00F20ED4" w:rsidP="004B561E"/>
          <w:p w:rsidR="00F20ED4" w:rsidRDefault="00F20ED4" w:rsidP="004B561E"/>
          <w:p w:rsidR="00F20ED4" w:rsidRDefault="00F20ED4" w:rsidP="004B561E"/>
          <w:p w:rsidR="00F20ED4" w:rsidRDefault="00F20ED4" w:rsidP="004B561E"/>
          <w:p w:rsidR="00F20ED4" w:rsidRDefault="00F20ED4" w:rsidP="004B561E"/>
        </w:tc>
        <w:tc>
          <w:tcPr>
            <w:tcW w:w="4077" w:type="dxa"/>
            <w:tcBorders>
              <w:left w:val="nil"/>
            </w:tcBorders>
          </w:tcPr>
          <w:p w:rsidR="00F20ED4" w:rsidRDefault="00F20ED4" w:rsidP="004B561E"/>
        </w:tc>
      </w:tr>
    </w:tbl>
    <w:p w:rsidR="00F20ED4" w:rsidRDefault="00F20ED4" w:rsidP="00F20E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4077"/>
      </w:tblGrid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4677" w:type="dxa"/>
          </w:tcPr>
          <w:p w:rsidR="00F20ED4" w:rsidRDefault="00F20ED4" w:rsidP="004B561E"/>
          <w:p w:rsidR="00F20ED4" w:rsidRDefault="00F20ED4" w:rsidP="004B561E"/>
        </w:tc>
        <w:tc>
          <w:tcPr>
            <w:tcW w:w="4077" w:type="dxa"/>
            <w:shd w:val="clear" w:color="auto" w:fill="D9D9D9" w:themeFill="background1" w:themeFillShade="D9"/>
          </w:tcPr>
          <w:p w:rsidR="00F20ED4" w:rsidRDefault="00F20ED4" w:rsidP="004B561E">
            <w:r>
              <w:rPr>
                <w:rFonts w:hint="eastAsia"/>
              </w:rPr>
              <w:t xml:space="preserve">　　　　　　　　　評価項目</w:t>
            </w:r>
          </w:p>
          <w:p w:rsidR="00F20ED4" w:rsidRDefault="00F20ED4" w:rsidP="004B561E">
            <w:r>
              <w:rPr>
                <w:rFonts w:hint="eastAsia"/>
              </w:rPr>
              <w:t xml:space="preserve">　（Ａが十分　Ｂはふつう　Ｃは不十分）</w:t>
            </w:r>
          </w:p>
        </w:tc>
      </w:tr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4677" w:type="dxa"/>
          </w:tcPr>
          <w:p w:rsidR="00F20ED4" w:rsidRDefault="00F20ED4" w:rsidP="004B561E"/>
          <w:p w:rsidR="00F20ED4" w:rsidRDefault="00F20ED4" w:rsidP="004B561E"/>
        </w:tc>
        <w:tc>
          <w:tcPr>
            <w:tcW w:w="4077" w:type="dxa"/>
          </w:tcPr>
          <w:p w:rsidR="00F20ED4" w:rsidRDefault="00F20ED4" w:rsidP="004B561E">
            <w:r>
              <w:rPr>
                <w:rFonts w:hint="eastAsia"/>
              </w:rPr>
              <w:t>・テーマが仮説になっているか？（　）</w:t>
            </w:r>
          </w:p>
          <w:p w:rsidR="00F20ED4" w:rsidRDefault="00F20ED4" w:rsidP="004B561E">
            <w:r>
              <w:rPr>
                <w:rFonts w:hint="eastAsia"/>
              </w:rPr>
              <w:t>・テーマ設定が興味深いものか？（　）</w:t>
            </w:r>
          </w:p>
        </w:tc>
      </w:tr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結　論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0ED4" w:rsidRDefault="00F20ED4" w:rsidP="004B561E"/>
          <w:p w:rsidR="00F20ED4" w:rsidRDefault="00F20ED4" w:rsidP="004B561E"/>
        </w:tc>
        <w:tc>
          <w:tcPr>
            <w:tcW w:w="4077" w:type="dxa"/>
            <w:tcBorders>
              <w:bottom w:val="single" w:sz="4" w:space="0" w:color="auto"/>
            </w:tcBorders>
          </w:tcPr>
          <w:p w:rsidR="00F20ED4" w:rsidRDefault="00F20ED4" w:rsidP="004B561E">
            <w:r>
              <w:rPr>
                <w:rFonts w:hint="eastAsia"/>
              </w:rPr>
              <w:t>・テーマと結論が一致しているか？（　）</w:t>
            </w:r>
          </w:p>
          <w:p w:rsidR="00F20ED4" w:rsidRPr="003246DC" w:rsidRDefault="00F20ED4" w:rsidP="004B561E">
            <w:r>
              <w:rPr>
                <w:rFonts w:hint="eastAsia"/>
              </w:rPr>
              <w:t>・調査内容が結論の根拠になるか？（　）</w:t>
            </w:r>
          </w:p>
        </w:tc>
      </w:tr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</w:p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感　想</w:t>
            </w:r>
          </w:p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学　び</w:t>
            </w:r>
          </w:p>
        </w:tc>
        <w:tc>
          <w:tcPr>
            <w:tcW w:w="4677" w:type="dxa"/>
            <w:tcBorders>
              <w:right w:val="nil"/>
            </w:tcBorders>
          </w:tcPr>
          <w:p w:rsidR="00F20ED4" w:rsidRDefault="00F20ED4" w:rsidP="004B561E"/>
          <w:p w:rsidR="00F20ED4" w:rsidRDefault="00F20ED4" w:rsidP="004B561E"/>
          <w:p w:rsidR="00F20ED4" w:rsidRDefault="00F20ED4" w:rsidP="004B561E"/>
          <w:p w:rsidR="00F20ED4" w:rsidRDefault="00F20ED4" w:rsidP="004B561E"/>
          <w:p w:rsidR="00F20ED4" w:rsidRDefault="00F20ED4" w:rsidP="004B561E"/>
        </w:tc>
        <w:tc>
          <w:tcPr>
            <w:tcW w:w="4077" w:type="dxa"/>
            <w:tcBorders>
              <w:left w:val="nil"/>
            </w:tcBorders>
          </w:tcPr>
          <w:p w:rsidR="00F20ED4" w:rsidRDefault="00F20ED4" w:rsidP="004B561E"/>
        </w:tc>
      </w:tr>
    </w:tbl>
    <w:p w:rsidR="00F20ED4" w:rsidRPr="00A77E8A" w:rsidRDefault="00F20ED4" w:rsidP="00F20E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4077"/>
      </w:tblGrid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4677" w:type="dxa"/>
          </w:tcPr>
          <w:p w:rsidR="00F20ED4" w:rsidRDefault="00F20ED4" w:rsidP="004B561E"/>
          <w:p w:rsidR="00F20ED4" w:rsidRDefault="00F20ED4" w:rsidP="004B561E"/>
        </w:tc>
        <w:tc>
          <w:tcPr>
            <w:tcW w:w="4077" w:type="dxa"/>
            <w:shd w:val="clear" w:color="auto" w:fill="D9D9D9" w:themeFill="background1" w:themeFillShade="D9"/>
          </w:tcPr>
          <w:p w:rsidR="00F20ED4" w:rsidRDefault="00F20ED4" w:rsidP="004B561E">
            <w:r>
              <w:rPr>
                <w:rFonts w:hint="eastAsia"/>
              </w:rPr>
              <w:t xml:space="preserve">　　　　　　　　　評価項目</w:t>
            </w:r>
          </w:p>
          <w:p w:rsidR="00F20ED4" w:rsidRDefault="00F20ED4" w:rsidP="004B561E">
            <w:r>
              <w:rPr>
                <w:rFonts w:hint="eastAsia"/>
              </w:rPr>
              <w:t xml:space="preserve">　（Ａが十分　Ｂはふつう　Ｃは不十分）</w:t>
            </w:r>
          </w:p>
        </w:tc>
      </w:tr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4677" w:type="dxa"/>
          </w:tcPr>
          <w:p w:rsidR="00F20ED4" w:rsidRDefault="00F20ED4" w:rsidP="004B561E"/>
          <w:p w:rsidR="00F20ED4" w:rsidRDefault="00F20ED4" w:rsidP="004B561E"/>
        </w:tc>
        <w:tc>
          <w:tcPr>
            <w:tcW w:w="4077" w:type="dxa"/>
          </w:tcPr>
          <w:p w:rsidR="00F20ED4" w:rsidRDefault="00F20ED4" w:rsidP="004B561E">
            <w:r>
              <w:rPr>
                <w:rFonts w:hint="eastAsia"/>
              </w:rPr>
              <w:t>・テーマが仮説になっているか？（　）</w:t>
            </w:r>
          </w:p>
          <w:p w:rsidR="00F20ED4" w:rsidRDefault="00F20ED4" w:rsidP="004B561E">
            <w:r>
              <w:rPr>
                <w:rFonts w:hint="eastAsia"/>
              </w:rPr>
              <w:t>・テーマ設定が興味深いものか？（　）</w:t>
            </w:r>
          </w:p>
        </w:tc>
      </w:tr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結　論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0ED4" w:rsidRDefault="00F20ED4" w:rsidP="004B561E"/>
          <w:p w:rsidR="00F20ED4" w:rsidRDefault="00F20ED4" w:rsidP="004B561E"/>
        </w:tc>
        <w:tc>
          <w:tcPr>
            <w:tcW w:w="4077" w:type="dxa"/>
            <w:tcBorders>
              <w:bottom w:val="single" w:sz="4" w:space="0" w:color="auto"/>
            </w:tcBorders>
          </w:tcPr>
          <w:p w:rsidR="00F20ED4" w:rsidRDefault="00F20ED4" w:rsidP="004B561E">
            <w:r>
              <w:rPr>
                <w:rFonts w:hint="eastAsia"/>
              </w:rPr>
              <w:t>・テーマと結論が一致しているか？（　）</w:t>
            </w:r>
          </w:p>
          <w:p w:rsidR="00F20ED4" w:rsidRPr="003246DC" w:rsidRDefault="00F20ED4" w:rsidP="004B561E">
            <w:r>
              <w:rPr>
                <w:rFonts w:hint="eastAsia"/>
              </w:rPr>
              <w:t>・調査内容が結論の根拠になるか？（　）</w:t>
            </w:r>
          </w:p>
        </w:tc>
      </w:tr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</w:p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感　想</w:t>
            </w:r>
          </w:p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学　び</w:t>
            </w:r>
          </w:p>
        </w:tc>
        <w:tc>
          <w:tcPr>
            <w:tcW w:w="4677" w:type="dxa"/>
            <w:tcBorders>
              <w:right w:val="nil"/>
            </w:tcBorders>
          </w:tcPr>
          <w:p w:rsidR="00F20ED4" w:rsidRDefault="00F20ED4" w:rsidP="004B561E"/>
          <w:p w:rsidR="00F20ED4" w:rsidRDefault="00F20ED4" w:rsidP="004B561E"/>
          <w:p w:rsidR="00F20ED4" w:rsidRDefault="00F20ED4" w:rsidP="004B561E"/>
          <w:p w:rsidR="00F20ED4" w:rsidRDefault="00F20ED4" w:rsidP="004B561E"/>
          <w:p w:rsidR="00F20ED4" w:rsidRDefault="00F20ED4" w:rsidP="004B561E"/>
        </w:tc>
        <w:tc>
          <w:tcPr>
            <w:tcW w:w="4077" w:type="dxa"/>
            <w:tcBorders>
              <w:left w:val="nil"/>
            </w:tcBorders>
          </w:tcPr>
          <w:p w:rsidR="00F20ED4" w:rsidRDefault="00F20ED4" w:rsidP="004B561E"/>
        </w:tc>
      </w:tr>
    </w:tbl>
    <w:p w:rsidR="00F20ED4" w:rsidRPr="008148FD" w:rsidRDefault="00F20ED4" w:rsidP="00F20ED4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20ED4" w:rsidTr="004B561E">
        <w:tc>
          <w:tcPr>
            <w:tcW w:w="9736" w:type="dxa"/>
            <w:shd w:val="clear" w:color="auto" w:fill="262626" w:themeFill="text1" w:themeFillTint="D9"/>
          </w:tcPr>
          <w:p w:rsidR="00F20ED4" w:rsidRDefault="00F20ED4" w:rsidP="004B561E">
            <w:pPr>
              <w:pStyle w:val="1"/>
            </w:pPr>
            <w:r>
              <w:rPr>
                <w:rFonts w:hint="eastAsia"/>
              </w:rPr>
              <w:t>２．振り返りと学びを整理しよう！（１０分）</w:t>
            </w:r>
          </w:p>
        </w:tc>
      </w:tr>
    </w:tbl>
    <w:p w:rsidR="00F20ED4" w:rsidRPr="00A77E8A" w:rsidRDefault="00F20ED4" w:rsidP="00F20ED4"/>
    <w:p w:rsidR="00F20ED4" w:rsidRPr="00A77E8A" w:rsidRDefault="00F20ED4" w:rsidP="00F20ED4">
      <w:r>
        <w:rPr>
          <w:rFonts w:hint="eastAsia"/>
        </w:rPr>
        <w:t>STEP1</w:t>
      </w:r>
      <w:r>
        <w:rPr>
          <w:rFonts w:hint="eastAsia"/>
        </w:rPr>
        <w:t xml:space="preserve">　自分のポスターを同じ視点で自己評価しよう。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4077"/>
      </w:tblGrid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4677" w:type="dxa"/>
          </w:tcPr>
          <w:p w:rsidR="00F20ED4" w:rsidRDefault="00F20ED4" w:rsidP="004B561E"/>
          <w:p w:rsidR="00F20ED4" w:rsidRDefault="00F20ED4" w:rsidP="004B561E"/>
        </w:tc>
        <w:tc>
          <w:tcPr>
            <w:tcW w:w="4077" w:type="dxa"/>
            <w:shd w:val="clear" w:color="auto" w:fill="D9D9D9" w:themeFill="background1" w:themeFillShade="D9"/>
          </w:tcPr>
          <w:p w:rsidR="00F20ED4" w:rsidRDefault="00F20ED4" w:rsidP="004B561E">
            <w:r>
              <w:rPr>
                <w:rFonts w:hint="eastAsia"/>
              </w:rPr>
              <w:t xml:space="preserve">　　　　　　　　　評価項目</w:t>
            </w:r>
          </w:p>
          <w:p w:rsidR="00F20ED4" w:rsidRDefault="00F20ED4" w:rsidP="004B561E">
            <w:r>
              <w:rPr>
                <w:rFonts w:hint="eastAsia"/>
              </w:rPr>
              <w:t xml:space="preserve">　（Ａが十分　Ｂはふつう　Ｃは不十分）</w:t>
            </w:r>
          </w:p>
        </w:tc>
      </w:tr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4677" w:type="dxa"/>
          </w:tcPr>
          <w:p w:rsidR="00F20ED4" w:rsidRDefault="00F20ED4" w:rsidP="004B561E"/>
          <w:p w:rsidR="00F20ED4" w:rsidRDefault="00F20ED4" w:rsidP="004B561E"/>
        </w:tc>
        <w:tc>
          <w:tcPr>
            <w:tcW w:w="4077" w:type="dxa"/>
          </w:tcPr>
          <w:p w:rsidR="00F20ED4" w:rsidRDefault="00F20ED4" w:rsidP="004B561E">
            <w:r>
              <w:rPr>
                <w:rFonts w:hint="eastAsia"/>
              </w:rPr>
              <w:t>・テーマが仮説になっているか？（　）</w:t>
            </w:r>
          </w:p>
          <w:p w:rsidR="00F20ED4" w:rsidRDefault="00F20ED4" w:rsidP="004B561E">
            <w:r>
              <w:rPr>
                <w:rFonts w:hint="eastAsia"/>
              </w:rPr>
              <w:t>・テーマ設定が興味深いものか？（　）</w:t>
            </w:r>
          </w:p>
        </w:tc>
      </w:tr>
      <w:tr w:rsidR="00F20ED4" w:rsidTr="004B561E">
        <w:tc>
          <w:tcPr>
            <w:tcW w:w="988" w:type="dxa"/>
            <w:shd w:val="clear" w:color="auto" w:fill="D9D9D9" w:themeFill="background1" w:themeFillShade="D9"/>
          </w:tcPr>
          <w:p w:rsidR="00F20ED4" w:rsidRDefault="00F20ED4" w:rsidP="004B561E">
            <w:pPr>
              <w:jc w:val="center"/>
            </w:pPr>
            <w:r>
              <w:rPr>
                <w:rFonts w:hint="eastAsia"/>
              </w:rPr>
              <w:t>結　論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0ED4" w:rsidRDefault="00F20ED4" w:rsidP="004B561E"/>
          <w:p w:rsidR="00F20ED4" w:rsidRDefault="00F20ED4" w:rsidP="004B561E"/>
        </w:tc>
        <w:tc>
          <w:tcPr>
            <w:tcW w:w="4077" w:type="dxa"/>
            <w:tcBorders>
              <w:bottom w:val="single" w:sz="4" w:space="0" w:color="auto"/>
            </w:tcBorders>
          </w:tcPr>
          <w:p w:rsidR="00F20ED4" w:rsidRDefault="00F20ED4" w:rsidP="004B561E">
            <w:r>
              <w:rPr>
                <w:rFonts w:hint="eastAsia"/>
              </w:rPr>
              <w:t>・テーマと結論が一致しているか？（　）</w:t>
            </w:r>
          </w:p>
          <w:p w:rsidR="00F20ED4" w:rsidRPr="003246DC" w:rsidRDefault="00F20ED4" w:rsidP="004B561E">
            <w:r>
              <w:rPr>
                <w:rFonts w:hint="eastAsia"/>
              </w:rPr>
              <w:t>・調査内容が結論の根拠になるか？（　）</w:t>
            </w:r>
          </w:p>
        </w:tc>
      </w:tr>
    </w:tbl>
    <w:p w:rsidR="00F20ED4" w:rsidRPr="00A77E8A" w:rsidRDefault="00F20ED4" w:rsidP="00F20ED4"/>
    <w:p w:rsidR="00F20ED4" w:rsidRDefault="00F20ED4" w:rsidP="00F20ED4">
      <w:r>
        <w:rPr>
          <w:rFonts w:hint="eastAsia"/>
        </w:rPr>
        <w:t>STEP2</w:t>
      </w:r>
      <w:r>
        <w:rPr>
          <w:rFonts w:hint="eastAsia"/>
        </w:rPr>
        <w:t xml:space="preserve">　ポスターセッションからの、感想と学びを書こう。☞</w:t>
      </w:r>
      <w:r>
        <w:rPr>
          <w:rFonts w:hint="eastAsia"/>
        </w:rPr>
        <w:t>3</w:t>
      </w:r>
      <w:r>
        <w:rPr>
          <w:rFonts w:hint="eastAsia"/>
        </w:rPr>
        <w:t>行以上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20ED4" w:rsidTr="004B561E">
        <w:tc>
          <w:tcPr>
            <w:tcW w:w="9742" w:type="dxa"/>
          </w:tcPr>
          <w:p w:rsidR="00F20ED4" w:rsidRDefault="00F20ED4" w:rsidP="004B561E"/>
          <w:p w:rsidR="00F20ED4" w:rsidRDefault="00F20ED4" w:rsidP="004B561E"/>
          <w:p w:rsidR="00F20ED4" w:rsidRDefault="00F20ED4" w:rsidP="004B561E"/>
          <w:p w:rsidR="00F20ED4" w:rsidRDefault="00F20ED4" w:rsidP="004B561E"/>
          <w:p w:rsidR="00F20ED4" w:rsidRDefault="00F20ED4" w:rsidP="004B561E"/>
          <w:p w:rsidR="00F20ED4" w:rsidRDefault="00F20ED4" w:rsidP="004B561E"/>
          <w:p w:rsidR="00F20ED4" w:rsidRDefault="00F20ED4" w:rsidP="004B561E"/>
        </w:tc>
      </w:tr>
    </w:tbl>
    <w:p w:rsidR="00F20ED4" w:rsidRDefault="00F20ED4" w:rsidP="00F20ED4"/>
    <w:p w:rsidR="00F20ED4" w:rsidRDefault="00F20ED4" w:rsidP="00A77E8A"/>
    <w:sectPr w:rsidR="00F20ED4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FB2" w:rsidRDefault="00D77FB2" w:rsidP="00B76D74">
      <w:r>
        <w:separator/>
      </w:r>
    </w:p>
  </w:endnote>
  <w:endnote w:type="continuationSeparator" w:id="0">
    <w:p w:rsidR="00D77FB2" w:rsidRDefault="00D77FB2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FB2" w:rsidRDefault="00D77FB2" w:rsidP="00B76D74">
      <w:r>
        <w:separator/>
      </w:r>
    </w:p>
  </w:footnote>
  <w:footnote w:type="continuationSeparator" w:id="0">
    <w:p w:rsidR="00D77FB2" w:rsidRDefault="00D77FB2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0AA"/>
    <w:rsid w:val="000276F7"/>
    <w:rsid w:val="00027BAD"/>
    <w:rsid w:val="0003244F"/>
    <w:rsid w:val="00033474"/>
    <w:rsid w:val="00035A27"/>
    <w:rsid w:val="000701ED"/>
    <w:rsid w:val="00083E10"/>
    <w:rsid w:val="000A1A20"/>
    <w:rsid w:val="000A4604"/>
    <w:rsid w:val="000A72E1"/>
    <w:rsid w:val="000B4CA7"/>
    <w:rsid w:val="000B7036"/>
    <w:rsid w:val="000C36C5"/>
    <w:rsid w:val="0011054E"/>
    <w:rsid w:val="0011097B"/>
    <w:rsid w:val="00144B4D"/>
    <w:rsid w:val="00151636"/>
    <w:rsid w:val="00171497"/>
    <w:rsid w:val="0017195A"/>
    <w:rsid w:val="001960C4"/>
    <w:rsid w:val="001A0ADE"/>
    <w:rsid w:val="001A1B0F"/>
    <w:rsid w:val="001B13A8"/>
    <w:rsid w:val="001D025C"/>
    <w:rsid w:val="001D2833"/>
    <w:rsid w:val="001D5643"/>
    <w:rsid w:val="001E0F75"/>
    <w:rsid w:val="001E52E5"/>
    <w:rsid w:val="0020353A"/>
    <w:rsid w:val="002102E2"/>
    <w:rsid w:val="00221780"/>
    <w:rsid w:val="00242166"/>
    <w:rsid w:val="00244977"/>
    <w:rsid w:val="00253DCB"/>
    <w:rsid w:val="00263BC9"/>
    <w:rsid w:val="002B463C"/>
    <w:rsid w:val="002B4DE6"/>
    <w:rsid w:val="002B6A65"/>
    <w:rsid w:val="002E7429"/>
    <w:rsid w:val="002E7C02"/>
    <w:rsid w:val="002F585C"/>
    <w:rsid w:val="002F5F7C"/>
    <w:rsid w:val="002F78F8"/>
    <w:rsid w:val="003026BC"/>
    <w:rsid w:val="00307C08"/>
    <w:rsid w:val="003246DC"/>
    <w:rsid w:val="00332BE1"/>
    <w:rsid w:val="00333F8A"/>
    <w:rsid w:val="003635B8"/>
    <w:rsid w:val="00387638"/>
    <w:rsid w:val="003A626D"/>
    <w:rsid w:val="003C21B3"/>
    <w:rsid w:val="003C50EC"/>
    <w:rsid w:val="003D6EC6"/>
    <w:rsid w:val="003E0798"/>
    <w:rsid w:val="003F0B57"/>
    <w:rsid w:val="00407F10"/>
    <w:rsid w:val="00420EE7"/>
    <w:rsid w:val="00450FB7"/>
    <w:rsid w:val="00451683"/>
    <w:rsid w:val="00471E58"/>
    <w:rsid w:val="00472821"/>
    <w:rsid w:val="0048178B"/>
    <w:rsid w:val="00483D50"/>
    <w:rsid w:val="004A05D8"/>
    <w:rsid w:val="004D3216"/>
    <w:rsid w:val="005018FE"/>
    <w:rsid w:val="00546F7F"/>
    <w:rsid w:val="00557EF4"/>
    <w:rsid w:val="00561787"/>
    <w:rsid w:val="005755E5"/>
    <w:rsid w:val="005756AD"/>
    <w:rsid w:val="00584052"/>
    <w:rsid w:val="00585820"/>
    <w:rsid w:val="00590918"/>
    <w:rsid w:val="00592E43"/>
    <w:rsid w:val="005C22EC"/>
    <w:rsid w:val="005C3462"/>
    <w:rsid w:val="005C53E7"/>
    <w:rsid w:val="005F6CF1"/>
    <w:rsid w:val="00621E88"/>
    <w:rsid w:val="00627CCA"/>
    <w:rsid w:val="00630BCA"/>
    <w:rsid w:val="00635E17"/>
    <w:rsid w:val="0064240B"/>
    <w:rsid w:val="0065408F"/>
    <w:rsid w:val="006639A8"/>
    <w:rsid w:val="00664BF5"/>
    <w:rsid w:val="00665EA3"/>
    <w:rsid w:val="00680A16"/>
    <w:rsid w:val="00684303"/>
    <w:rsid w:val="006B0162"/>
    <w:rsid w:val="006B1E50"/>
    <w:rsid w:val="006C3F94"/>
    <w:rsid w:val="006F246C"/>
    <w:rsid w:val="006F5DA9"/>
    <w:rsid w:val="00711193"/>
    <w:rsid w:val="00716007"/>
    <w:rsid w:val="00721114"/>
    <w:rsid w:val="00726D23"/>
    <w:rsid w:val="00751789"/>
    <w:rsid w:val="00765611"/>
    <w:rsid w:val="00765FFC"/>
    <w:rsid w:val="00772399"/>
    <w:rsid w:val="007A08A9"/>
    <w:rsid w:val="007A20D6"/>
    <w:rsid w:val="007B1562"/>
    <w:rsid w:val="007B6454"/>
    <w:rsid w:val="007C594F"/>
    <w:rsid w:val="007C619F"/>
    <w:rsid w:val="007F15D8"/>
    <w:rsid w:val="007F6CD3"/>
    <w:rsid w:val="008148FD"/>
    <w:rsid w:val="00822287"/>
    <w:rsid w:val="00822F0A"/>
    <w:rsid w:val="00825493"/>
    <w:rsid w:val="00837824"/>
    <w:rsid w:val="00846610"/>
    <w:rsid w:val="00846ACF"/>
    <w:rsid w:val="00857103"/>
    <w:rsid w:val="00860654"/>
    <w:rsid w:val="00877926"/>
    <w:rsid w:val="0089223D"/>
    <w:rsid w:val="008A29CA"/>
    <w:rsid w:val="008B0093"/>
    <w:rsid w:val="008B29B6"/>
    <w:rsid w:val="008C774C"/>
    <w:rsid w:val="008D2916"/>
    <w:rsid w:val="008D6FBD"/>
    <w:rsid w:val="008E1897"/>
    <w:rsid w:val="008F166E"/>
    <w:rsid w:val="0091137B"/>
    <w:rsid w:val="0093440A"/>
    <w:rsid w:val="00936BC1"/>
    <w:rsid w:val="0097357E"/>
    <w:rsid w:val="00987DB0"/>
    <w:rsid w:val="00994244"/>
    <w:rsid w:val="009A27C5"/>
    <w:rsid w:val="009C4A7A"/>
    <w:rsid w:val="009C5303"/>
    <w:rsid w:val="009D4762"/>
    <w:rsid w:val="00A13DDF"/>
    <w:rsid w:val="00A34C87"/>
    <w:rsid w:val="00A74BDB"/>
    <w:rsid w:val="00A77E8A"/>
    <w:rsid w:val="00A86F4D"/>
    <w:rsid w:val="00AD4FE7"/>
    <w:rsid w:val="00AE37B7"/>
    <w:rsid w:val="00B0261A"/>
    <w:rsid w:val="00B15C0E"/>
    <w:rsid w:val="00B20523"/>
    <w:rsid w:val="00B4351E"/>
    <w:rsid w:val="00B53A35"/>
    <w:rsid w:val="00B76D74"/>
    <w:rsid w:val="00B81DD7"/>
    <w:rsid w:val="00B83082"/>
    <w:rsid w:val="00BA138A"/>
    <w:rsid w:val="00BA2F85"/>
    <w:rsid w:val="00BC15AC"/>
    <w:rsid w:val="00BD13B0"/>
    <w:rsid w:val="00BD1F6F"/>
    <w:rsid w:val="00BD1FBD"/>
    <w:rsid w:val="00BD3731"/>
    <w:rsid w:val="00BE4FF1"/>
    <w:rsid w:val="00BF3234"/>
    <w:rsid w:val="00BF7248"/>
    <w:rsid w:val="00C13CE6"/>
    <w:rsid w:val="00C20644"/>
    <w:rsid w:val="00C62FF3"/>
    <w:rsid w:val="00C8582F"/>
    <w:rsid w:val="00C91FD6"/>
    <w:rsid w:val="00CA1872"/>
    <w:rsid w:val="00CA3209"/>
    <w:rsid w:val="00CA7923"/>
    <w:rsid w:val="00CB5BC3"/>
    <w:rsid w:val="00CE64C7"/>
    <w:rsid w:val="00D03376"/>
    <w:rsid w:val="00D262D9"/>
    <w:rsid w:val="00D30C6F"/>
    <w:rsid w:val="00D33775"/>
    <w:rsid w:val="00D4526A"/>
    <w:rsid w:val="00D54A41"/>
    <w:rsid w:val="00D571E5"/>
    <w:rsid w:val="00D573DD"/>
    <w:rsid w:val="00D60651"/>
    <w:rsid w:val="00D626B9"/>
    <w:rsid w:val="00D77FB2"/>
    <w:rsid w:val="00DF0824"/>
    <w:rsid w:val="00E00C7F"/>
    <w:rsid w:val="00E36B11"/>
    <w:rsid w:val="00E430D6"/>
    <w:rsid w:val="00EA086B"/>
    <w:rsid w:val="00EB0791"/>
    <w:rsid w:val="00EB1F73"/>
    <w:rsid w:val="00EC3584"/>
    <w:rsid w:val="00EE1389"/>
    <w:rsid w:val="00F062A0"/>
    <w:rsid w:val="00F15637"/>
    <w:rsid w:val="00F20ED4"/>
    <w:rsid w:val="00F278F9"/>
    <w:rsid w:val="00F40330"/>
    <w:rsid w:val="00F560B7"/>
    <w:rsid w:val="00F711B5"/>
    <w:rsid w:val="00FA003E"/>
    <w:rsid w:val="00FA35AC"/>
    <w:rsid w:val="00FA4B89"/>
    <w:rsid w:val="00FC78C4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2</cp:revision>
  <cp:lastPrinted>2019-08-29T12:21:00Z</cp:lastPrinted>
  <dcterms:created xsi:type="dcterms:W3CDTF">2020-12-28T08:18:00Z</dcterms:created>
  <dcterms:modified xsi:type="dcterms:W3CDTF">2020-12-28T08:18:00Z</dcterms:modified>
</cp:coreProperties>
</file>